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14D6" w14:textId="0D582535" w:rsidR="00862284" w:rsidRPr="00862284" w:rsidRDefault="00862284" w:rsidP="00862284">
      <w:pPr>
        <w:rPr>
          <w:sz w:val="32"/>
          <w:szCs w:val="32"/>
        </w:rPr>
      </w:pPr>
      <w:r w:rsidRPr="00862284">
        <w:rPr>
          <w:sz w:val="32"/>
          <w:szCs w:val="32"/>
        </w:rPr>
        <w:t>DICHIARAZIONE DI CONFERIMENTO AGLI IMPIANTI SRT SPA</w:t>
      </w:r>
    </w:p>
    <w:p w14:paraId="31444324" w14:textId="77777777" w:rsidR="00862284" w:rsidRPr="00862284" w:rsidRDefault="00862284" w:rsidP="00862284">
      <w:pPr>
        <w:jc w:val="both"/>
      </w:pPr>
    </w:p>
    <w:p w14:paraId="22D0770C" w14:textId="77777777" w:rsidR="00862284" w:rsidRPr="00862284" w:rsidRDefault="00862284" w:rsidP="00862284">
      <w:pPr>
        <w:jc w:val="both"/>
      </w:pPr>
    </w:p>
    <w:p w14:paraId="3273DF54" w14:textId="77777777" w:rsidR="00862284" w:rsidRPr="00862284" w:rsidRDefault="00862284" w:rsidP="00862284">
      <w:pPr>
        <w:jc w:val="both"/>
      </w:pPr>
      <w:r w:rsidRPr="00862284">
        <w:t>COGNOME: _________________________ NOME: _______________________________</w:t>
      </w:r>
    </w:p>
    <w:p w14:paraId="224B566F" w14:textId="77777777" w:rsidR="00862284" w:rsidRPr="00862284" w:rsidRDefault="00862284" w:rsidP="00862284">
      <w:pPr>
        <w:jc w:val="both"/>
      </w:pPr>
    </w:p>
    <w:p w14:paraId="3F3FADA7" w14:textId="77777777" w:rsidR="00862284" w:rsidRPr="00862284" w:rsidRDefault="00862284" w:rsidP="00862284">
      <w:pPr>
        <w:jc w:val="both"/>
      </w:pPr>
      <w:r w:rsidRPr="00862284">
        <w:t>RESIDENTE A: _____________________________________________________________</w:t>
      </w:r>
    </w:p>
    <w:p w14:paraId="08F5A488" w14:textId="77777777" w:rsidR="00862284" w:rsidRPr="00862284" w:rsidRDefault="00862284" w:rsidP="00862284">
      <w:pPr>
        <w:jc w:val="both"/>
      </w:pPr>
    </w:p>
    <w:p w14:paraId="52B5A61C" w14:textId="77777777" w:rsidR="00862284" w:rsidRPr="00862284" w:rsidRDefault="00862284" w:rsidP="00862284">
      <w:pPr>
        <w:jc w:val="both"/>
      </w:pPr>
      <w:r w:rsidRPr="00862284">
        <w:t>INDIRIZZO: ________________________________________________________________</w:t>
      </w:r>
    </w:p>
    <w:p w14:paraId="1DB25C90" w14:textId="77777777" w:rsidR="00862284" w:rsidRPr="00862284" w:rsidRDefault="00862284" w:rsidP="00862284">
      <w:pPr>
        <w:jc w:val="both"/>
      </w:pPr>
    </w:p>
    <w:p w14:paraId="5E95B25D" w14:textId="77777777" w:rsidR="00862284" w:rsidRPr="00862284" w:rsidRDefault="00862284" w:rsidP="00862284">
      <w:pPr>
        <w:jc w:val="both"/>
      </w:pPr>
      <w:r w:rsidRPr="00862284">
        <w:t>TARGA AUTOMEZZO: ______________________________________________________</w:t>
      </w:r>
    </w:p>
    <w:p w14:paraId="2FE88083" w14:textId="77777777" w:rsidR="00862284" w:rsidRPr="00862284" w:rsidRDefault="00862284" w:rsidP="00862284">
      <w:pPr>
        <w:jc w:val="both"/>
      </w:pPr>
    </w:p>
    <w:p w14:paraId="0596FC8F" w14:textId="77777777" w:rsidR="00862284" w:rsidRPr="00862284" w:rsidRDefault="00862284" w:rsidP="00862284">
      <w:pPr>
        <w:jc w:val="both"/>
      </w:pPr>
    </w:p>
    <w:p w14:paraId="0C639AB2" w14:textId="77777777" w:rsidR="00862284" w:rsidRPr="00862284" w:rsidRDefault="00862284" w:rsidP="00862284">
      <w:pPr>
        <w:jc w:val="center"/>
        <w:rPr>
          <w:sz w:val="28"/>
          <w:szCs w:val="28"/>
        </w:rPr>
      </w:pPr>
      <w:r w:rsidRPr="00862284">
        <w:rPr>
          <w:sz w:val="28"/>
          <w:szCs w:val="28"/>
        </w:rPr>
        <w:t>DICHIARA</w:t>
      </w:r>
    </w:p>
    <w:p w14:paraId="64326099" w14:textId="77777777" w:rsidR="00862284" w:rsidRPr="00862284" w:rsidRDefault="00862284" w:rsidP="00862284">
      <w:pPr>
        <w:jc w:val="center"/>
      </w:pPr>
    </w:p>
    <w:p w14:paraId="7BB0C7C9" w14:textId="77777777" w:rsidR="00862284" w:rsidRPr="00862284" w:rsidRDefault="00862284" w:rsidP="00862284">
      <w:r w:rsidRPr="00862284">
        <w:t xml:space="preserve">Sotto la propria responsabilità che i </w:t>
      </w:r>
      <w:r w:rsidRPr="00862284">
        <w:rPr>
          <w:b/>
          <w:bCs/>
        </w:rPr>
        <w:t>RIFIUTI URBANI</w:t>
      </w:r>
      <w:r w:rsidRPr="00862284">
        <w:t xml:space="preserve"> conferiti presso l’impianto sono classificabili come </w:t>
      </w:r>
      <w:r w:rsidRPr="00862284">
        <w:rPr>
          <w:b/>
          <w:bCs/>
        </w:rPr>
        <w:t>RIFIUTI DOMESTICI, ANCHE INGOMBRANTI PROVENIENTI DA LOCALI E LUOGHI ADIBITI AD USO CIVILE ABITAZIONE</w:t>
      </w:r>
      <w:r w:rsidRPr="00862284">
        <w:t xml:space="preserve"> (Art. 184, comma 2, D. Lgs. 152/2006 e </w:t>
      </w:r>
      <w:proofErr w:type="spellStart"/>
      <w:r w:rsidRPr="00862284">
        <w:t>s.m.i.</w:t>
      </w:r>
      <w:proofErr w:type="spellEnd"/>
      <w:r w:rsidRPr="00862284">
        <w:t>) quali:</w:t>
      </w:r>
    </w:p>
    <w:p w14:paraId="47ED740A" w14:textId="77777777" w:rsidR="00862284" w:rsidRPr="00862284" w:rsidRDefault="00862284" w:rsidP="00862284"/>
    <w:p w14:paraId="7B896D95" w14:textId="77777777" w:rsidR="00862284" w:rsidRPr="00862284" w:rsidRDefault="00862284" w:rsidP="00862284">
      <w:pPr>
        <w:sectPr w:rsidR="00862284" w:rsidRPr="00862284" w:rsidSect="00862284">
          <w:headerReference w:type="default" r:id="rId8"/>
          <w:footerReference w:type="default" r:id="rId9"/>
          <w:type w:val="continuous"/>
          <w:pgSz w:w="11906" w:h="16838"/>
          <w:pgMar w:top="1418" w:right="1134" w:bottom="1418" w:left="1418" w:header="709" w:footer="493" w:gutter="0"/>
          <w:pgBorders w:offsetFrom="page">
            <w:top w:val="single" w:sz="6" w:space="24" w:color="00B050"/>
            <w:left w:val="single" w:sz="6" w:space="24" w:color="00B050"/>
            <w:bottom w:val="single" w:sz="6" w:space="24" w:color="00B050"/>
            <w:right w:val="single" w:sz="6" w:space="24" w:color="00B050"/>
          </w:pgBorders>
          <w:cols w:space="72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3751"/>
      </w:tblGrid>
      <w:tr w:rsidR="00862284" w:rsidRPr="00862284" w14:paraId="05718BB9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F80B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B534" w14:textId="77777777" w:rsidR="00862284" w:rsidRPr="00862284" w:rsidRDefault="00862284" w:rsidP="00CE2469">
            <w:r w:rsidRPr="00862284">
              <w:t>Carta e Cartone</w:t>
            </w:r>
          </w:p>
        </w:tc>
      </w:tr>
      <w:tr w:rsidR="00862284" w:rsidRPr="00862284" w14:paraId="0AAEFAFD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72F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F201" w14:textId="77777777" w:rsidR="00862284" w:rsidRPr="00862284" w:rsidRDefault="00862284" w:rsidP="00CE2469">
            <w:r w:rsidRPr="00862284">
              <w:t>Contenitori in plastica</w:t>
            </w:r>
          </w:p>
        </w:tc>
      </w:tr>
      <w:tr w:rsidR="00862284" w:rsidRPr="00862284" w14:paraId="0E329C1D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197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7B37" w14:textId="77777777" w:rsidR="00862284" w:rsidRPr="00862284" w:rsidRDefault="00862284" w:rsidP="00CE2469">
            <w:r w:rsidRPr="00862284">
              <w:t>Verde</w:t>
            </w:r>
          </w:p>
        </w:tc>
      </w:tr>
      <w:tr w:rsidR="00862284" w:rsidRPr="00862284" w14:paraId="27AA9A20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1AD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EC14" w14:textId="77777777" w:rsidR="00862284" w:rsidRPr="00862284" w:rsidRDefault="00862284" w:rsidP="00CE2469">
            <w:r w:rsidRPr="00862284">
              <w:t>Legno</w:t>
            </w:r>
          </w:p>
        </w:tc>
      </w:tr>
      <w:tr w:rsidR="00862284" w:rsidRPr="00862284" w14:paraId="67393AB6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5D1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44C0" w14:textId="77777777" w:rsidR="00862284" w:rsidRPr="00862284" w:rsidRDefault="00862284" w:rsidP="00CE2469">
            <w:r w:rsidRPr="00862284">
              <w:t>Ingombranti</w:t>
            </w:r>
          </w:p>
        </w:tc>
      </w:tr>
      <w:tr w:rsidR="00862284" w:rsidRPr="00862284" w14:paraId="5616D23B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4477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55BD" w14:textId="77777777" w:rsidR="00862284" w:rsidRPr="00862284" w:rsidRDefault="00862284" w:rsidP="00CE2469">
            <w:r w:rsidRPr="00862284">
              <w:t>PC/TV</w:t>
            </w:r>
          </w:p>
        </w:tc>
      </w:tr>
      <w:tr w:rsidR="00862284" w:rsidRPr="00862284" w14:paraId="7A532701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F79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8DDD" w14:textId="77777777" w:rsidR="00862284" w:rsidRPr="00862284" w:rsidRDefault="00862284" w:rsidP="00CE2469">
            <w:r w:rsidRPr="00862284">
              <w:t>Batterie</w:t>
            </w:r>
          </w:p>
        </w:tc>
      </w:tr>
      <w:tr w:rsidR="00862284" w:rsidRPr="00862284" w14:paraId="7852C5B8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5BC1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E7D5" w14:textId="77777777" w:rsidR="00862284" w:rsidRPr="00862284" w:rsidRDefault="00862284" w:rsidP="00CE2469">
            <w:r w:rsidRPr="00862284">
              <w:t>Pneumatici</w:t>
            </w:r>
          </w:p>
        </w:tc>
      </w:tr>
      <w:tr w:rsidR="00862284" w:rsidRPr="00862284" w14:paraId="36BC0A8A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10D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B748" w14:textId="77777777" w:rsidR="00862284" w:rsidRPr="00862284" w:rsidRDefault="00862284" w:rsidP="00CE2469">
            <w:r w:rsidRPr="00862284">
              <w:t>Lavatrice</w:t>
            </w:r>
          </w:p>
        </w:tc>
      </w:tr>
      <w:tr w:rsidR="00862284" w:rsidRPr="00862284" w14:paraId="5BDC8739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19D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39F0" w14:textId="77777777" w:rsidR="00862284" w:rsidRPr="00862284" w:rsidRDefault="00862284" w:rsidP="00CE2469">
            <w:r w:rsidRPr="00862284">
              <w:t>Frigorifero</w:t>
            </w:r>
          </w:p>
        </w:tc>
      </w:tr>
      <w:tr w:rsidR="00862284" w:rsidRPr="00862284" w14:paraId="6ABB54FB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8A26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919F" w14:textId="77777777" w:rsidR="00862284" w:rsidRPr="00862284" w:rsidRDefault="00862284" w:rsidP="00CE2469">
            <w:r w:rsidRPr="00862284">
              <w:t>Piccoli elettrodomestici</w:t>
            </w:r>
          </w:p>
        </w:tc>
      </w:tr>
      <w:tr w:rsidR="00862284" w:rsidRPr="00862284" w14:paraId="3830D167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0151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5BFD" w14:textId="77777777" w:rsidR="00862284" w:rsidRPr="00862284" w:rsidRDefault="00862284" w:rsidP="00CE2469">
            <w:r w:rsidRPr="00862284">
              <w:t>Vernici</w:t>
            </w:r>
          </w:p>
        </w:tc>
      </w:tr>
      <w:tr w:rsidR="00862284" w:rsidRPr="00862284" w14:paraId="0CA9B5B4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3C0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5398" w14:textId="77777777" w:rsidR="00862284" w:rsidRPr="00862284" w:rsidRDefault="00862284" w:rsidP="00CE2469">
            <w:r w:rsidRPr="00862284">
              <w:t>Olio Minerale</w:t>
            </w:r>
          </w:p>
        </w:tc>
      </w:tr>
      <w:tr w:rsidR="00862284" w:rsidRPr="00862284" w14:paraId="2A1E1A38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78CE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5C71" w14:textId="77777777" w:rsidR="00862284" w:rsidRPr="00862284" w:rsidRDefault="00862284" w:rsidP="00CE2469">
            <w:r w:rsidRPr="00862284">
              <w:t>Olio Vegetale Commestibile</w:t>
            </w:r>
          </w:p>
        </w:tc>
      </w:tr>
      <w:tr w:rsidR="00862284" w:rsidRPr="00862284" w14:paraId="73E2DBDE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8E8A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26D0" w14:textId="77777777" w:rsidR="00862284" w:rsidRPr="00862284" w:rsidRDefault="00862284" w:rsidP="00CE2469">
            <w:r w:rsidRPr="00862284">
              <w:t>Inerti</w:t>
            </w:r>
          </w:p>
        </w:tc>
      </w:tr>
      <w:tr w:rsidR="00862284" w:rsidRPr="00862284" w14:paraId="555B1B65" w14:textId="77777777" w:rsidTr="00CE246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979" w14:textId="77777777" w:rsidR="00862284" w:rsidRPr="00862284" w:rsidRDefault="00862284" w:rsidP="00CE2469"/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5177" w14:textId="77777777" w:rsidR="00862284" w:rsidRPr="00862284" w:rsidRDefault="00862284" w:rsidP="00CE2469">
            <w:r w:rsidRPr="00862284">
              <w:t>Altro: ________________________</w:t>
            </w:r>
          </w:p>
        </w:tc>
      </w:tr>
    </w:tbl>
    <w:p w14:paraId="2336D160" w14:textId="77777777" w:rsidR="00862284" w:rsidRPr="00862284" w:rsidRDefault="00862284" w:rsidP="00862284">
      <w:pPr>
        <w:sectPr w:rsidR="00862284" w:rsidRPr="00862284" w:rsidSect="00862284">
          <w:type w:val="continuous"/>
          <w:pgSz w:w="11906" w:h="16838"/>
          <w:pgMar w:top="1418" w:right="1134" w:bottom="1418" w:left="1418" w:header="709" w:footer="493" w:gutter="0"/>
          <w:pgBorders w:offsetFrom="page">
            <w:top w:val="single" w:sz="6" w:space="24" w:color="00B050"/>
            <w:left w:val="single" w:sz="6" w:space="24" w:color="00B050"/>
            <w:bottom w:val="single" w:sz="6" w:space="24" w:color="00B050"/>
            <w:right w:val="single" w:sz="6" w:space="24" w:color="00B050"/>
          </w:pgBorders>
          <w:cols w:num="2" w:space="708"/>
        </w:sectPr>
      </w:pPr>
    </w:p>
    <w:p w14:paraId="090B27FF" w14:textId="77777777" w:rsidR="00862284" w:rsidRPr="00862284" w:rsidRDefault="00862284" w:rsidP="00862284">
      <w:pPr>
        <w:jc w:val="both"/>
      </w:pPr>
    </w:p>
    <w:p w14:paraId="0C0A0621" w14:textId="77777777" w:rsidR="00862284" w:rsidRPr="00862284" w:rsidRDefault="00862284" w:rsidP="00862284">
      <w:pPr>
        <w:jc w:val="both"/>
      </w:pPr>
    </w:p>
    <w:p w14:paraId="7799E512" w14:textId="77777777" w:rsidR="00862284" w:rsidRPr="00862284" w:rsidRDefault="00862284" w:rsidP="00862284">
      <w:pPr>
        <w:jc w:val="both"/>
      </w:pPr>
      <w:r w:rsidRPr="00862284">
        <w:t>DATA: __________________________ FIRMA UTENTE: _____________________________</w:t>
      </w:r>
    </w:p>
    <w:p w14:paraId="65F5CF82" w14:textId="77777777" w:rsidR="00862284" w:rsidRPr="00862284" w:rsidRDefault="00862284" w:rsidP="00862284">
      <w:pPr>
        <w:jc w:val="both"/>
      </w:pPr>
    </w:p>
    <w:p w14:paraId="2226A4B1" w14:textId="77777777" w:rsidR="00862284" w:rsidRPr="00862284" w:rsidRDefault="00862284" w:rsidP="00862284">
      <w:pPr>
        <w:jc w:val="both"/>
      </w:pPr>
      <w:r w:rsidRPr="00862284">
        <w:t xml:space="preserve">PESO RILEVATO: ______________________KG </w:t>
      </w:r>
    </w:p>
    <w:p w14:paraId="3F88D472" w14:textId="77777777" w:rsidR="00862284" w:rsidRPr="00862284" w:rsidRDefault="00862284" w:rsidP="00862284">
      <w:pPr>
        <w:jc w:val="both"/>
      </w:pPr>
    </w:p>
    <w:p w14:paraId="7F4AF174" w14:textId="77777777" w:rsidR="00862284" w:rsidRPr="00862284" w:rsidRDefault="00862284" w:rsidP="00862284">
      <w:pPr>
        <w:jc w:val="both"/>
      </w:pPr>
      <w:r w:rsidRPr="00862284">
        <w:t>FIRMA ACP: _____________________________</w:t>
      </w:r>
    </w:p>
    <w:p w14:paraId="791DD963" w14:textId="77777777" w:rsidR="00862284" w:rsidRPr="00862284" w:rsidRDefault="00862284" w:rsidP="00862284">
      <w:pPr>
        <w:jc w:val="both"/>
      </w:pPr>
    </w:p>
    <w:p w14:paraId="09299AB0" w14:textId="77777777" w:rsidR="00862284" w:rsidRPr="00862284" w:rsidRDefault="00862284" w:rsidP="00862284">
      <w:pPr>
        <w:jc w:val="both"/>
      </w:pPr>
      <w:r w:rsidRPr="00862284">
        <w:t xml:space="preserve">In applicazione al </w:t>
      </w:r>
      <w:proofErr w:type="spellStart"/>
      <w:r w:rsidRPr="00862284">
        <w:t>D.Lgs.</w:t>
      </w:r>
      <w:proofErr w:type="spellEnd"/>
      <w:r w:rsidRPr="00862284">
        <w:t xml:space="preserve"> 81/08 si precisa che per l’accesso agli impianti il personale deve essere dotato dei Dispositivi di Protezione Individuali al fine di prevenire i rischi inerenti all’attività lavorativa di SRT SPA, in particolare occorrono idonee calzature (lamina antiforo) per rischi di tagli accidentali, guanti </w:t>
      </w:r>
      <w:proofErr w:type="gramStart"/>
      <w:r w:rsidRPr="00862284">
        <w:t>ed</w:t>
      </w:r>
      <w:proofErr w:type="gramEnd"/>
      <w:r w:rsidRPr="00862284">
        <w:t xml:space="preserve"> adeguato abbigliamento di lavoro.</w:t>
      </w:r>
    </w:p>
    <w:p w14:paraId="127F9090" w14:textId="77777777" w:rsidR="00862284" w:rsidRPr="00862284" w:rsidRDefault="00862284" w:rsidP="00862284">
      <w:pPr>
        <w:keepNext/>
        <w:keepLines/>
        <w:spacing w:before="200"/>
        <w:jc w:val="both"/>
        <w:outlineLvl w:val="1"/>
        <w:rPr>
          <w:rFonts w:ascii="Cambria" w:hAnsi="Cambria"/>
          <w:b/>
          <w:bCs/>
          <w:color w:val="4F81BD" w:themeColor="accent1"/>
          <w:sz w:val="22"/>
          <w:szCs w:val="22"/>
        </w:rPr>
      </w:pPr>
      <w:r w:rsidRPr="00862284">
        <w:rPr>
          <w:rFonts w:ascii="Cambria" w:hAnsi="Cambria"/>
          <w:b/>
          <w:bCs/>
          <w:color w:val="4F81BD" w:themeColor="accent1"/>
          <w:sz w:val="22"/>
          <w:szCs w:val="22"/>
        </w:rPr>
        <w:t xml:space="preserve">Informativa sul trattamento dei dati personali </w:t>
      </w:r>
    </w:p>
    <w:p w14:paraId="42D9A8B9" w14:textId="77777777" w:rsidR="00862284" w:rsidRPr="00862284" w:rsidRDefault="00862284" w:rsidP="00862284">
      <w:pPr>
        <w:ind w:left="-426" w:firstLine="426"/>
      </w:pPr>
    </w:p>
    <w:p w14:paraId="332A94D4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sz w:val="20"/>
        </w:rPr>
        <w:t>Ai sensi del Regolamento (UE) 2016/679 (“GDPR”) e del D.lgs. 196/2003, informiamo che:</w:t>
      </w:r>
    </w:p>
    <w:p w14:paraId="039C57C5" w14:textId="77777777" w:rsidR="00862284" w:rsidRPr="00862284" w:rsidRDefault="00862284" w:rsidP="00862284">
      <w:pPr>
        <w:jc w:val="both"/>
        <w:rPr>
          <w:sz w:val="20"/>
        </w:rPr>
      </w:pPr>
    </w:p>
    <w:p w14:paraId="1FDFD05F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>Identità del Titolare del trattamento:</w:t>
      </w:r>
      <w:r w:rsidRPr="00862284">
        <w:rPr>
          <w:sz w:val="20"/>
        </w:rPr>
        <w:t xml:space="preserve"> Il Titolare del trattamento dei dati è SRT S.p.A., con sede in Strada Vecchia per </w:t>
      </w:r>
      <w:proofErr w:type="spellStart"/>
      <w:r w:rsidRPr="00862284">
        <w:rPr>
          <w:sz w:val="20"/>
        </w:rPr>
        <w:t>Boscomarengo</w:t>
      </w:r>
      <w:proofErr w:type="spellEnd"/>
      <w:r w:rsidRPr="00862284">
        <w:rPr>
          <w:sz w:val="20"/>
        </w:rPr>
        <w:t xml:space="preserve"> – 15067 Novi Ligure (AL), contattabile all’indirizzo e-mail </w:t>
      </w:r>
      <w:hyperlink r:id="rId10" w:history="1">
        <w:r w:rsidRPr="00862284">
          <w:rPr>
            <w:color w:val="0000FF"/>
            <w:sz w:val="20"/>
            <w:u w:val="single"/>
          </w:rPr>
          <w:t>srtspa@srtspa.it</w:t>
        </w:r>
      </w:hyperlink>
      <w:r w:rsidRPr="00862284">
        <w:rPr>
          <w:sz w:val="20"/>
        </w:rPr>
        <w:t xml:space="preserve">  o al numero 0143 744516.</w:t>
      </w:r>
    </w:p>
    <w:p w14:paraId="6849A201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>Finalità del trattamento:</w:t>
      </w:r>
      <w:r w:rsidRPr="00862284">
        <w:rPr>
          <w:sz w:val="20"/>
        </w:rPr>
        <w:t xml:space="preserve"> I dati sono trattati esclusivamente per finalità di sicurezza aziendale, controllo degli accessi, tutela delle persone e dei beni presenti nello stabilimento.</w:t>
      </w:r>
    </w:p>
    <w:p w14:paraId="6BD8E3DE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 xml:space="preserve">Base giuridica del trattamento: </w:t>
      </w:r>
      <w:r w:rsidRPr="00862284">
        <w:rPr>
          <w:sz w:val="20"/>
        </w:rPr>
        <w:t>Il trattamento è basato sul legittimo interesse del Titolare del trattamento (art. 6, par. 1, lett. f) del GDPR), nonché sull’adempimento di obblighi previsti dalla normativa in materia di sicurezza sul lavoro.</w:t>
      </w:r>
    </w:p>
    <w:p w14:paraId="7AAA9DE0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 xml:space="preserve">Modalità del trattamento: </w:t>
      </w:r>
      <w:r w:rsidRPr="00862284">
        <w:rPr>
          <w:sz w:val="20"/>
        </w:rPr>
        <w:t>Il trattamento avverrà con strumenti cartacei e/o elettronici, in conformità ai principi di liceità, correttezza, trasparenza e tutela della riservatezza previsti dal GDPR.</w:t>
      </w:r>
    </w:p>
    <w:p w14:paraId="7E779FAB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 xml:space="preserve">Destinatari dei dati: </w:t>
      </w:r>
      <w:r w:rsidRPr="00862284">
        <w:rPr>
          <w:sz w:val="20"/>
        </w:rPr>
        <w:t>I dati non saranno diffusi. Potranno essere comunicati a soggetti autorizzati dal Titolare o ad Autorità competenti in caso di richieste derivanti da obblighi di legge.</w:t>
      </w:r>
    </w:p>
    <w:p w14:paraId="4E3568B8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 xml:space="preserve">Conservazione dei dati: </w:t>
      </w:r>
      <w:r w:rsidRPr="00862284">
        <w:rPr>
          <w:sz w:val="20"/>
        </w:rPr>
        <w:t>I dati saranno conservati per un periodo massimo di 12 mesi dalla data di raccolta, salvo eventuali esigenze legate alla sicurezza o a richieste dell’autorità giudiziaria. Trascorso tale termine, i dati saranno cancellati o anonimizzati.</w:t>
      </w:r>
    </w:p>
    <w:p w14:paraId="71FF2F96" w14:textId="77777777" w:rsidR="00862284" w:rsidRPr="00862284" w:rsidRDefault="00862284" w:rsidP="00862284">
      <w:pPr>
        <w:widowControl w:val="0"/>
        <w:autoSpaceDE w:val="0"/>
        <w:autoSpaceDN w:val="0"/>
        <w:spacing w:before="10" w:line="266" w:lineRule="exact"/>
        <w:rPr>
          <w:color w:val="0000FF"/>
          <w:u w:val="single"/>
        </w:rPr>
      </w:pPr>
      <w:r w:rsidRPr="00862284">
        <w:rPr>
          <w:b/>
          <w:bCs/>
          <w:sz w:val="20"/>
        </w:rPr>
        <w:t xml:space="preserve">Diritti dell’interessato: </w:t>
      </w:r>
      <w:r w:rsidRPr="00862284">
        <w:rPr>
          <w:sz w:val="20"/>
        </w:rPr>
        <w:t xml:space="preserve">L’interessato può in qualsiasi momento esercitare i diritti previsti dagli articoli 15 a 22 del GDPR, tra cui: diritto di accesso, rettifica, cancellazione, limitazione, opposizione al trattamento. Le richieste vanno inviate a mezzo e-mail all’indirizzo del DPO: </w:t>
      </w:r>
      <w:hyperlink r:id="rId11" w:history="1">
        <w:r w:rsidRPr="00862284">
          <w:rPr>
            <w:color w:val="0000FF"/>
            <w:sz w:val="20"/>
            <w:u w:val="single"/>
          </w:rPr>
          <w:t>dpo@srt.it</w:t>
        </w:r>
      </w:hyperlink>
    </w:p>
    <w:p w14:paraId="65D1780A" w14:textId="77777777" w:rsidR="00862284" w:rsidRPr="00862284" w:rsidRDefault="00862284" w:rsidP="00862284">
      <w:pPr>
        <w:jc w:val="both"/>
      </w:pPr>
      <w:r w:rsidRPr="00862284">
        <w:rPr>
          <w:sz w:val="20"/>
        </w:rPr>
        <w:t xml:space="preserve"> </w:t>
      </w:r>
      <w:r w:rsidRPr="00862284">
        <w:rPr>
          <w:b/>
          <w:bCs/>
          <w:sz w:val="20"/>
        </w:rPr>
        <w:t>Diritto di reclamo:</w:t>
      </w:r>
      <w:r w:rsidRPr="00862284">
        <w:rPr>
          <w:sz w:val="20"/>
        </w:rPr>
        <w:t xml:space="preserve"> Qualora ritenga che il trattamento dei dati personali a Lei riferiti avvenga in violazione del GDPR, l’interessato ha diritto di proporre reclamo all’Autorità Garante per la Protezione dei Dati Personali (</w:t>
      </w:r>
      <w:hyperlink r:id="rId12" w:history="1">
        <w:r w:rsidRPr="00862284">
          <w:rPr>
            <w:color w:val="0000FF"/>
            <w:sz w:val="20"/>
            <w:u w:val="single"/>
          </w:rPr>
          <w:t>www.garanteprivacy.it</w:t>
        </w:r>
      </w:hyperlink>
      <w:r w:rsidRPr="00862284">
        <w:rPr>
          <w:sz w:val="20"/>
        </w:rPr>
        <w:t>), ai sensi dell’art. 77 del GDPR.</w:t>
      </w:r>
    </w:p>
    <w:p w14:paraId="2FF6FCDD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b/>
          <w:bCs/>
          <w:sz w:val="20"/>
        </w:rPr>
        <w:t xml:space="preserve">Processi decisionali automatizzati: </w:t>
      </w:r>
      <w:r w:rsidRPr="00862284">
        <w:rPr>
          <w:sz w:val="20"/>
        </w:rPr>
        <w:t>Il Titolare del trattamento dichiara che non è previsto alcun processo decisionale automatizzato, inclusa la profilazione, ai sensi dell’art. 22 del GDPR.</w:t>
      </w:r>
    </w:p>
    <w:p w14:paraId="314F6CF9" w14:textId="77777777" w:rsidR="00862284" w:rsidRPr="00862284" w:rsidRDefault="00862284" w:rsidP="00862284">
      <w:pPr>
        <w:jc w:val="both"/>
      </w:pPr>
      <w:r w:rsidRPr="00862284">
        <w:rPr>
          <w:b/>
          <w:bCs/>
          <w:sz w:val="20"/>
        </w:rPr>
        <w:t>Obbligatorietà del conferimento dei dati:</w:t>
      </w:r>
      <w:r w:rsidRPr="00862284">
        <w:rPr>
          <w:sz w:val="20"/>
        </w:rPr>
        <w:t xml:space="preserve"> Il conferimento dei dati è necessario per l’accesso allo stabilimento; il mancato conferimento comporterà l’impossibilità di autorizzare l’ingresso.</w:t>
      </w:r>
    </w:p>
    <w:p w14:paraId="4F145942" w14:textId="77777777" w:rsidR="00862284" w:rsidRPr="00862284" w:rsidRDefault="00862284" w:rsidP="00862284">
      <w:pPr>
        <w:jc w:val="both"/>
      </w:pPr>
    </w:p>
    <w:p w14:paraId="5AB119C8" w14:textId="77777777" w:rsidR="00862284" w:rsidRPr="00862284" w:rsidRDefault="00862284" w:rsidP="00862284">
      <w:pPr>
        <w:jc w:val="both"/>
        <w:rPr>
          <w:b/>
          <w:bCs/>
          <w:color w:val="0070C0"/>
          <w:sz w:val="22"/>
          <w:szCs w:val="22"/>
        </w:rPr>
      </w:pPr>
      <w:r w:rsidRPr="00862284">
        <w:rPr>
          <w:b/>
          <w:bCs/>
          <w:color w:val="0070C0"/>
          <w:sz w:val="22"/>
          <w:szCs w:val="22"/>
        </w:rPr>
        <w:t>DICHIARAZIONE DI PRESA VISIONE</w:t>
      </w:r>
    </w:p>
    <w:p w14:paraId="57370192" w14:textId="77777777" w:rsidR="00862284" w:rsidRPr="00862284" w:rsidRDefault="00862284" w:rsidP="00862284">
      <w:pPr>
        <w:jc w:val="both"/>
        <w:rPr>
          <w:b/>
          <w:bCs/>
        </w:rPr>
      </w:pPr>
    </w:p>
    <w:p w14:paraId="744417CD" w14:textId="77777777" w:rsidR="00862284" w:rsidRPr="00862284" w:rsidRDefault="00862284" w:rsidP="00862284">
      <w:pPr>
        <w:jc w:val="both"/>
        <w:rPr>
          <w:sz w:val="20"/>
        </w:rPr>
      </w:pPr>
      <w:r w:rsidRPr="00862284">
        <w:rPr>
          <w:sz w:val="20"/>
        </w:rPr>
        <w:t>Il sottoscritto, apponendo la propria firma, dichiara di aver preso visione dell’informativa di cui sopra, di accettarne i contenuti e di impegnarsi al rispetto delle disposizioni aziendali relative all’accesso allo stabilimento.</w:t>
      </w:r>
    </w:p>
    <w:p w14:paraId="73520489" w14:textId="77777777" w:rsidR="00862284" w:rsidRPr="00862284" w:rsidRDefault="00862284" w:rsidP="00862284">
      <w:pPr>
        <w:jc w:val="both"/>
      </w:pPr>
    </w:p>
    <w:p w14:paraId="2C84FFB8" w14:textId="77777777" w:rsidR="00862284" w:rsidRPr="00862284" w:rsidRDefault="00862284" w:rsidP="00862284">
      <w:pPr>
        <w:jc w:val="both"/>
      </w:pPr>
    </w:p>
    <w:p w14:paraId="05530ABE" w14:textId="77777777" w:rsidR="00862284" w:rsidRPr="00862284" w:rsidRDefault="00862284" w:rsidP="00862284">
      <w:pPr>
        <w:jc w:val="both"/>
      </w:pPr>
      <w:r w:rsidRPr="00862284">
        <w:t>Luogo e Data: ___________________________</w:t>
      </w:r>
    </w:p>
    <w:p w14:paraId="5DCFC6C8" w14:textId="77777777" w:rsidR="00862284" w:rsidRPr="00862284" w:rsidRDefault="00862284" w:rsidP="00862284">
      <w:pPr>
        <w:jc w:val="both"/>
      </w:pPr>
    </w:p>
    <w:p w14:paraId="0709C37F" w14:textId="77777777" w:rsidR="00862284" w:rsidRPr="00862284" w:rsidRDefault="00862284" w:rsidP="00862284">
      <w:pPr>
        <w:jc w:val="both"/>
      </w:pPr>
    </w:p>
    <w:p w14:paraId="1C9D94A3" w14:textId="77777777" w:rsidR="00862284" w:rsidRPr="00862284" w:rsidRDefault="00862284" w:rsidP="00862284">
      <w:pPr>
        <w:jc w:val="both"/>
      </w:pPr>
    </w:p>
    <w:p w14:paraId="645BFF37" w14:textId="77777777" w:rsidR="00862284" w:rsidRPr="00862284" w:rsidRDefault="00862284" w:rsidP="00862284">
      <w:pPr>
        <w:jc w:val="both"/>
      </w:pPr>
      <w:r w:rsidRPr="00862284">
        <w:t>Firma leggibile: __________________________</w:t>
      </w:r>
    </w:p>
    <w:p w14:paraId="37E902E6" w14:textId="77777777" w:rsidR="00862284" w:rsidRDefault="00862284" w:rsidP="005022A4">
      <w:pPr>
        <w:rPr>
          <w:b/>
          <w:bCs/>
          <w:noProof/>
          <w:sz w:val="22"/>
          <w:szCs w:val="22"/>
        </w:rPr>
      </w:pPr>
    </w:p>
    <w:sectPr w:rsidR="00862284" w:rsidSect="008622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134" w:bottom="1418" w:left="1418" w:header="709" w:footer="493" w:gutter="0"/>
      <w:pgBorders w:offsetFrom="page">
        <w:top w:val="single" w:sz="6" w:space="24" w:color="00B050"/>
        <w:left w:val="single" w:sz="6" w:space="24" w:color="00B050"/>
        <w:bottom w:val="single" w:sz="6" w:space="24" w:color="00B050"/>
        <w:right w:val="single" w:sz="6" w:space="24" w:color="00B05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CA8A" w14:textId="77777777" w:rsidR="00120519" w:rsidRDefault="00120519" w:rsidP="00C9738B">
      <w:r>
        <w:separator/>
      </w:r>
    </w:p>
  </w:endnote>
  <w:endnote w:type="continuationSeparator" w:id="0">
    <w:p w14:paraId="6F51BFC5" w14:textId="77777777" w:rsidR="00120519" w:rsidRDefault="00120519" w:rsidP="00C9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501" w:type="dxa"/>
      <w:tblInd w:w="-743" w:type="dxa"/>
      <w:tblLayout w:type="fixed"/>
      <w:tblLook w:val="04A0" w:firstRow="1" w:lastRow="0" w:firstColumn="1" w:lastColumn="0" w:noHBand="0" w:noVBand="1"/>
    </w:tblPr>
    <w:tblGrid>
      <w:gridCol w:w="5841"/>
      <w:gridCol w:w="4541"/>
      <w:gridCol w:w="1843"/>
      <w:gridCol w:w="1276"/>
    </w:tblGrid>
    <w:tr w:rsidR="00C45AF9" w:rsidRPr="00C9738B" w14:paraId="4BD462E7" w14:textId="77777777" w:rsidTr="006E3D93">
      <w:trPr>
        <w:trHeight w:val="20"/>
      </w:trPr>
      <w:tc>
        <w:tcPr>
          <w:tcW w:w="5841" w:type="dxa"/>
        </w:tcPr>
        <w:p w14:paraId="30A7E373" w14:textId="77777777" w:rsidR="00C45AF9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</w:p>
        <w:p w14:paraId="33CD8C3E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S</w:t>
          </w:r>
          <w:r w:rsidRPr="00C9738B">
            <w:rPr>
              <w:rFonts w:ascii="Calibri" w:hAnsi="Calibri"/>
              <w:sz w:val="18"/>
            </w:rPr>
            <w:t>trada Vecchi</w:t>
          </w:r>
          <w:r>
            <w:rPr>
              <w:rFonts w:ascii="Calibri" w:hAnsi="Calibri"/>
              <w:sz w:val="18"/>
            </w:rPr>
            <w:t>a</w:t>
          </w:r>
          <w:r w:rsidRPr="00C9738B">
            <w:rPr>
              <w:rFonts w:ascii="Calibri" w:hAnsi="Calibri"/>
              <w:sz w:val="18"/>
            </w:rPr>
            <w:t xml:space="preserve"> per Bosco Marengo – 15067 Novi Ligure (AL)</w:t>
          </w:r>
        </w:p>
      </w:tc>
      <w:tc>
        <w:tcPr>
          <w:tcW w:w="4541" w:type="dxa"/>
          <w:vMerge w:val="restart"/>
        </w:tcPr>
        <w:p w14:paraId="6F89FBB7" w14:textId="77777777" w:rsidR="00C45AF9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noProof/>
              <w:sz w:val="23"/>
              <w:szCs w:val="23"/>
            </w:rPr>
          </w:pPr>
        </w:p>
        <w:p w14:paraId="1B8A897A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  <w:r>
            <w:rPr>
              <w:noProof/>
              <w:sz w:val="23"/>
              <w:szCs w:val="23"/>
            </w:rPr>
            <w:drawing>
              <wp:inline distT="0" distB="0" distL="0" distR="0" wp14:anchorId="0068457A" wp14:editId="54B4B458">
                <wp:extent cx="2470150" cy="762000"/>
                <wp:effectExtent l="0" t="0" r="6350" b="0"/>
                <wp:docPr id="1884661710" name="Immagine 1" descr="Immagine che contiene testo, logo, Carattere, design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4661710" name="Immagine 1" descr="Immagine che contiene testo, logo, Carattere, design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93" t="10381" r="4861" b="303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01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Merge w:val="restart"/>
          <w:vAlign w:val="bottom"/>
        </w:tcPr>
        <w:p w14:paraId="2CC8D9AC" w14:textId="77777777" w:rsidR="00C45AF9" w:rsidRDefault="00C45AF9" w:rsidP="00C45AF9">
          <w:pPr>
            <w:pStyle w:val="Pidipagina"/>
            <w:ind w:left="969"/>
            <w:jc w:val="center"/>
            <w:rPr>
              <w:noProof/>
            </w:rPr>
          </w:pPr>
        </w:p>
        <w:p w14:paraId="305378D9" w14:textId="77777777" w:rsidR="00C45AF9" w:rsidRPr="00C9738B" w:rsidRDefault="00C45AF9" w:rsidP="00C45AF9">
          <w:pPr>
            <w:pStyle w:val="Pidipagina"/>
            <w:ind w:left="969"/>
            <w:jc w:val="center"/>
            <w:rPr>
              <w:rFonts w:ascii="Calibri" w:hAnsi="Calibri"/>
              <w:sz w:val="18"/>
            </w:rPr>
          </w:pPr>
        </w:p>
      </w:tc>
      <w:tc>
        <w:tcPr>
          <w:tcW w:w="1276" w:type="dxa"/>
          <w:vMerge w:val="restart"/>
        </w:tcPr>
        <w:p w14:paraId="0D4FDCC0" w14:textId="77777777" w:rsidR="00C45AF9" w:rsidRPr="00C9738B" w:rsidRDefault="00C45AF9" w:rsidP="00C45AF9">
          <w:pPr>
            <w:pStyle w:val="Pidipagina"/>
            <w:ind w:left="969"/>
            <w:rPr>
              <w:rFonts w:ascii="Calibri" w:hAnsi="Calibri"/>
              <w:sz w:val="18"/>
            </w:rPr>
          </w:pPr>
        </w:p>
      </w:tc>
    </w:tr>
    <w:tr w:rsidR="00C45AF9" w:rsidRPr="00C9738B" w14:paraId="4E610979" w14:textId="77777777" w:rsidTr="006E3D93">
      <w:trPr>
        <w:trHeight w:val="20"/>
      </w:trPr>
      <w:tc>
        <w:tcPr>
          <w:tcW w:w="5841" w:type="dxa"/>
        </w:tcPr>
        <w:p w14:paraId="2DE317C1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>Telefono +39 0143.744516 – Fax +39 0143.321556</w:t>
          </w:r>
        </w:p>
      </w:tc>
      <w:tc>
        <w:tcPr>
          <w:tcW w:w="4541" w:type="dxa"/>
          <w:vMerge/>
        </w:tcPr>
        <w:p w14:paraId="7C1306CD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843" w:type="dxa"/>
          <w:vMerge/>
        </w:tcPr>
        <w:p w14:paraId="00F8CF74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276" w:type="dxa"/>
          <w:vMerge/>
        </w:tcPr>
        <w:p w14:paraId="643B34AF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</w:tr>
    <w:tr w:rsidR="00C45AF9" w:rsidRPr="00361F7D" w14:paraId="438DD7CF" w14:textId="77777777" w:rsidTr="006E3D93">
      <w:trPr>
        <w:trHeight w:val="20"/>
      </w:trPr>
      <w:tc>
        <w:tcPr>
          <w:tcW w:w="5841" w:type="dxa"/>
        </w:tcPr>
        <w:p w14:paraId="7BB53B79" w14:textId="77777777" w:rsidR="00C45AF9" w:rsidRPr="00361F7D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  <w:lang w:val="fr-FR"/>
            </w:rPr>
          </w:pPr>
          <w:r w:rsidRPr="00361F7D">
            <w:rPr>
              <w:rFonts w:ascii="Calibri" w:hAnsi="Calibri"/>
              <w:sz w:val="18"/>
              <w:lang w:val="fr-FR"/>
            </w:rPr>
            <w:t xml:space="preserve">www.srtspa.it – </w:t>
          </w:r>
          <w:proofErr w:type="spellStart"/>
          <w:proofErr w:type="gramStart"/>
          <w:r w:rsidRPr="00361F7D">
            <w:rPr>
              <w:rFonts w:ascii="Calibri" w:hAnsi="Calibri"/>
              <w:sz w:val="18"/>
              <w:lang w:val="fr-FR"/>
            </w:rPr>
            <w:t>e.mail</w:t>
          </w:r>
          <w:proofErr w:type="spellEnd"/>
          <w:proofErr w:type="gramEnd"/>
          <w:r w:rsidRPr="00361F7D">
            <w:rPr>
              <w:rFonts w:ascii="Calibri" w:hAnsi="Calibri"/>
              <w:sz w:val="18"/>
              <w:lang w:val="fr-FR"/>
            </w:rPr>
            <w:t xml:space="preserve">: </w:t>
          </w:r>
          <w:hyperlink r:id="rId2" w:history="1">
            <w:r w:rsidRPr="00361F7D">
              <w:rPr>
                <w:rStyle w:val="Collegamentoipertestuale"/>
                <w:rFonts w:ascii="Calibri" w:hAnsi="Calibri"/>
                <w:sz w:val="18"/>
                <w:lang w:val="fr-FR"/>
              </w:rPr>
              <w:t>srtspa@srtspa.it</w:t>
            </w:r>
          </w:hyperlink>
          <w:r w:rsidRPr="00361F7D">
            <w:rPr>
              <w:rFonts w:ascii="Calibri" w:hAnsi="Calibri"/>
              <w:sz w:val="18"/>
              <w:lang w:val="fr-FR"/>
            </w:rPr>
            <w:t xml:space="preserve">  - </w:t>
          </w:r>
          <w:proofErr w:type="gramStart"/>
          <w:r w:rsidRPr="00361F7D">
            <w:rPr>
              <w:rFonts w:ascii="Calibri" w:hAnsi="Calibri"/>
              <w:sz w:val="18"/>
              <w:lang w:val="fr-FR"/>
            </w:rPr>
            <w:t>PEC:</w:t>
          </w:r>
          <w:proofErr w:type="gramEnd"/>
          <w:r w:rsidRPr="00361F7D">
            <w:rPr>
              <w:rFonts w:ascii="Calibri" w:hAnsi="Calibri"/>
              <w:sz w:val="18"/>
              <w:lang w:val="fr-FR"/>
            </w:rPr>
            <w:t xml:space="preserve"> </w:t>
          </w:r>
          <w:hyperlink r:id="rId3" w:history="1">
            <w:r w:rsidRPr="00361F7D">
              <w:rPr>
                <w:rStyle w:val="Collegamentoipertestuale"/>
                <w:rFonts w:ascii="Calibri" w:hAnsi="Calibri"/>
                <w:sz w:val="18"/>
                <w:lang w:val="fr-FR"/>
              </w:rPr>
              <w:t>mail@pec.srtspa.it</w:t>
            </w:r>
          </w:hyperlink>
          <w:r w:rsidRPr="00361F7D">
            <w:rPr>
              <w:rFonts w:ascii="Calibri" w:hAnsi="Calibri"/>
              <w:sz w:val="18"/>
              <w:lang w:val="fr-FR"/>
            </w:rPr>
            <w:t xml:space="preserve"> </w:t>
          </w:r>
        </w:p>
      </w:tc>
      <w:tc>
        <w:tcPr>
          <w:tcW w:w="4541" w:type="dxa"/>
          <w:vMerge/>
        </w:tcPr>
        <w:p w14:paraId="72B78CF6" w14:textId="77777777" w:rsidR="00C45AF9" w:rsidRPr="00361F7D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  <w:tc>
        <w:tcPr>
          <w:tcW w:w="1843" w:type="dxa"/>
          <w:vMerge/>
        </w:tcPr>
        <w:p w14:paraId="06A7AAE3" w14:textId="77777777" w:rsidR="00C45AF9" w:rsidRPr="00361F7D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  <w:tc>
        <w:tcPr>
          <w:tcW w:w="1276" w:type="dxa"/>
          <w:vMerge/>
        </w:tcPr>
        <w:p w14:paraId="69538122" w14:textId="77777777" w:rsidR="00C45AF9" w:rsidRPr="00361F7D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</w:tr>
    <w:tr w:rsidR="00C45AF9" w:rsidRPr="00C9738B" w14:paraId="77D12588" w14:textId="77777777" w:rsidTr="006E3D93">
      <w:trPr>
        <w:trHeight w:val="20"/>
      </w:trPr>
      <w:tc>
        <w:tcPr>
          <w:tcW w:w="5841" w:type="dxa"/>
        </w:tcPr>
        <w:p w14:paraId="339CED9A" w14:textId="77777777" w:rsidR="00C45AF9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 xml:space="preserve">Cod. </w:t>
          </w:r>
          <w:proofErr w:type="gramStart"/>
          <w:r w:rsidRPr="00C9738B">
            <w:rPr>
              <w:rFonts w:ascii="Calibri" w:hAnsi="Calibri"/>
              <w:sz w:val="18"/>
            </w:rPr>
            <w:t>Fisc./</w:t>
          </w:r>
          <w:proofErr w:type="gramEnd"/>
          <w:r w:rsidRPr="00C9738B">
            <w:rPr>
              <w:rFonts w:ascii="Calibri" w:hAnsi="Calibri"/>
              <w:sz w:val="18"/>
            </w:rPr>
            <w:t xml:space="preserve">Part. Iva/R.I. AL n. 02021740069 – R.E.A. </w:t>
          </w:r>
          <w:r>
            <w:rPr>
              <w:rFonts w:ascii="Calibri" w:hAnsi="Calibri"/>
              <w:sz w:val="18"/>
            </w:rPr>
            <w:t xml:space="preserve">AL n. 219668 </w:t>
          </w:r>
          <w:r w:rsidRPr="00C9738B">
            <w:rPr>
              <w:rFonts w:ascii="Calibri" w:hAnsi="Calibri"/>
              <w:sz w:val="18"/>
            </w:rPr>
            <w:t xml:space="preserve"> </w:t>
          </w:r>
        </w:p>
        <w:p w14:paraId="2653F8C6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>Cap. Soc.</w:t>
          </w:r>
          <w:r>
            <w:rPr>
              <w:rFonts w:ascii="Calibri" w:hAnsi="Calibri"/>
              <w:sz w:val="18"/>
            </w:rPr>
            <w:t xml:space="preserve"> €</w:t>
          </w:r>
          <w:r w:rsidRPr="00C9738B">
            <w:rPr>
              <w:rFonts w:ascii="Calibri" w:hAnsi="Calibri"/>
              <w:sz w:val="18"/>
            </w:rPr>
            <w:t xml:space="preserve"> 8.498.040,00</w:t>
          </w:r>
          <w:r>
            <w:rPr>
              <w:rFonts w:ascii="Calibri" w:hAnsi="Calibri"/>
              <w:sz w:val="18"/>
            </w:rPr>
            <w:t xml:space="preserve"> interamente versato  </w:t>
          </w:r>
        </w:p>
      </w:tc>
      <w:tc>
        <w:tcPr>
          <w:tcW w:w="4541" w:type="dxa"/>
          <w:vMerge/>
        </w:tcPr>
        <w:p w14:paraId="7E7B96DF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843" w:type="dxa"/>
          <w:vMerge/>
        </w:tcPr>
        <w:p w14:paraId="6657EC22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276" w:type="dxa"/>
          <w:vMerge/>
        </w:tcPr>
        <w:p w14:paraId="560ACFC2" w14:textId="77777777" w:rsidR="00C45AF9" w:rsidRPr="00C9738B" w:rsidRDefault="00C45AF9" w:rsidP="00C45AF9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</w:tr>
  </w:tbl>
  <w:p w14:paraId="2CD75AA5" w14:textId="77777777" w:rsidR="00C45AF9" w:rsidRDefault="00C45AF9" w:rsidP="00C45A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F92E" w14:textId="77777777" w:rsidR="00FC23E8" w:rsidRDefault="00FC23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501" w:type="dxa"/>
      <w:tblInd w:w="-743" w:type="dxa"/>
      <w:tblLayout w:type="fixed"/>
      <w:tblLook w:val="04A0" w:firstRow="1" w:lastRow="0" w:firstColumn="1" w:lastColumn="0" w:noHBand="0" w:noVBand="1"/>
    </w:tblPr>
    <w:tblGrid>
      <w:gridCol w:w="5841"/>
      <w:gridCol w:w="4541"/>
      <w:gridCol w:w="1843"/>
      <w:gridCol w:w="1276"/>
    </w:tblGrid>
    <w:tr w:rsidR="005F1485" w:rsidRPr="00C9738B" w14:paraId="65358EF2" w14:textId="26B84CC4" w:rsidTr="00361F7D">
      <w:trPr>
        <w:trHeight w:val="20"/>
      </w:trPr>
      <w:tc>
        <w:tcPr>
          <w:tcW w:w="5841" w:type="dxa"/>
        </w:tcPr>
        <w:p w14:paraId="73AA0134" w14:textId="17715DE8" w:rsidR="005F1485" w:rsidRDefault="005F1485" w:rsidP="00646D33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</w:p>
        <w:p w14:paraId="5BFD2AB7" w14:textId="24112C10" w:rsidR="005F1485" w:rsidRPr="00C9738B" w:rsidRDefault="005F1485" w:rsidP="00646D33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S</w:t>
          </w:r>
          <w:r w:rsidRPr="00C9738B">
            <w:rPr>
              <w:rFonts w:ascii="Calibri" w:hAnsi="Calibri"/>
              <w:sz w:val="18"/>
            </w:rPr>
            <w:t>trada Vecchi</w:t>
          </w:r>
          <w:r>
            <w:rPr>
              <w:rFonts w:ascii="Calibri" w:hAnsi="Calibri"/>
              <w:sz w:val="18"/>
            </w:rPr>
            <w:t>a</w:t>
          </w:r>
          <w:r w:rsidRPr="00C9738B">
            <w:rPr>
              <w:rFonts w:ascii="Calibri" w:hAnsi="Calibri"/>
              <w:sz w:val="18"/>
            </w:rPr>
            <w:t xml:space="preserve"> per Bosco Marengo – 15067 Novi Ligure (AL)</w:t>
          </w:r>
        </w:p>
      </w:tc>
      <w:tc>
        <w:tcPr>
          <w:tcW w:w="4541" w:type="dxa"/>
          <w:vMerge w:val="restart"/>
        </w:tcPr>
        <w:p w14:paraId="7EFB7B2A" w14:textId="77777777" w:rsidR="00FC23E8" w:rsidRDefault="00FC23E8" w:rsidP="00C9738B">
          <w:pPr>
            <w:pStyle w:val="Pidipagina"/>
            <w:tabs>
              <w:tab w:val="clear" w:pos="4819"/>
              <w:tab w:val="clear" w:pos="9638"/>
            </w:tabs>
            <w:rPr>
              <w:noProof/>
              <w:sz w:val="23"/>
              <w:szCs w:val="23"/>
            </w:rPr>
          </w:pPr>
        </w:p>
        <w:p w14:paraId="1A5C8E04" w14:textId="7E758EFD" w:rsidR="005F1485" w:rsidRPr="00C9738B" w:rsidRDefault="00FC23E8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  <w:r>
            <w:rPr>
              <w:noProof/>
              <w:sz w:val="23"/>
              <w:szCs w:val="23"/>
            </w:rPr>
            <w:drawing>
              <wp:inline distT="0" distB="0" distL="0" distR="0" wp14:anchorId="28BE6DA6" wp14:editId="4BEA8177">
                <wp:extent cx="2470150" cy="762000"/>
                <wp:effectExtent l="0" t="0" r="6350" b="0"/>
                <wp:docPr id="32646547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93" t="10381" r="4861" b="303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01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Merge w:val="restart"/>
          <w:vAlign w:val="bottom"/>
        </w:tcPr>
        <w:p w14:paraId="2C546500" w14:textId="0DCD82D3" w:rsidR="00141E16" w:rsidRDefault="00141E16" w:rsidP="005F1485">
          <w:pPr>
            <w:pStyle w:val="Pidipagina"/>
            <w:ind w:left="969"/>
            <w:jc w:val="center"/>
            <w:rPr>
              <w:noProof/>
            </w:rPr>
          </w:pPr>
        </w:p>
        <w:p w14:paraId="0D7E25E4" w14:textId="74AFE7D8" w:rsidR="005F1485" w:rsidRPr="00C9738B" w:rsidRDefault="005F1485" w:rsidP="005F1485">
          <w:pPr>
            <w:pStyle w:val="Pidipagina"/>
            <w:ind w:left="969"/>
            <w:jc w:val="center"/>
            <w:rPr>
              <w:rFonts w:ascii="Calibri" w:hAnsi="Calibri"/>
              <w:sz w:val="18"/>
            </w:rPr>
          </w:pPr>
        </w:p>
      </w:tc>
      <w:tc>
        <w:tcPr>
          <w:tcW w:w="1276" w:type="dxa"/>
          <w:vMerge w:val="restart"/>
        </w:tcPr>
        <w:p w14:paraId="0765C0F7" w14:textId="4E5E5BFA" w:rsidR="005F1485" w:rsidRPr="00C9738B" w:rsidRDefault="005F1485" w:rsidP="005F1485">
          <w:pPr>
            <w:pStyle w:val="Pidipagina"/>
            <w:ind w:left="969"/>
            <w:rPr>
              <w:rFonts w:ascii="Calibri" w:hAnsi="Calibri"/>
              <w:sz w:val="18"/>
            </w:rPr>
          </w:pPr>
        </w:p>
      </w:tc>
    </w:tr>
    <w:tr w:rsidR="005F1485" w:rsidRPr="00C9738B" w14:paraId="25AE5432" w14:textId="25C27194" w:rsidTr="00361F7D">
      <w:trPr>
        <w:trHeight w:val="20"/>
      </w:trPr>
      <w:tc>
        <w:tcPr>
          <w:tcW w:w="5841" w:type="dxa"/>
        </w:tcPr>
        <w:p w14:paraId="52B9C4B0" w14:textId="77777777" w:rsidR="005F1485" w:rsidRPr="00C9738B" w:rsidRDefault="005F1485" w:rsidP="00646D33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>Telefono +39 0143.744516 – Fax +39 0143.321556</w:t>
          </w:r>
        </w:p>
      </w:tc>
      <w:tc>
        <w:tcPr>
          <w:tcW w:w="4541" w:type="dxa"/>
          <w:vMerge/>
        </w:tcPr>
        <w:p w14:paraId="3BBB678F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843" w:type="dxa"/>
          <w:vMerge/>
        </w:tcPr>
        <w:p w14:paraId="2C5B52A9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276" w:type="dxa"/>
          <w:vMerge/>
        </w:tcPr>
        <w:p w14:paraId="2F8BF164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</w:tr>
    <w:tr w:rsidR="005F1485" w:rsidRPr="00361F7D" w14:paraId="7EFB23EE" w14:textId="3A0FF898" w:rsidTr="00361F7D">
      <w:trPr>
        <w:trHeight w:val="20"/>
      </w:trPr>
      <w:tc>
        <w:tcPr>
          <w:tcW w:w="5841" w:type="dxa"/>
        </w:tcPr>
        <w:p w14:paraId="2BE0D7A9" w14:textId="539AA26F" w:rsidR="005F1485" w:rsidRPr="00361F7D" w:rsidRDefault="005F1485" w:rsidP="00576BF7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  <w:lang w:val="fr-FR"/>
            </w:rPr>
          </w:pPr>
          <w:r w:rsidRPr="00361F7D">
            <w:rPr>
              <w:rFonts w:ascii="Calibri" w:hAnsi="Calibri"/>
              <w:sz w:val="18"/>
              <w:lang w:val="fr-FR"/>
            </w:rPr>
            <w:t xml:space="preserve">www.srtspa.it – </w:t>
          </w:r>
          <w:proofErr w:type="spellStart"/>
          <w:proofErr w:type="gramStart"/>
          <w:r w:rsidRPr="00361F7D">
            <w:rPr>
              <w:rFonts w:ascii="Calibri" w:hAnsi="Calibri"/>
              <w:sz w:val="18"/>
              <w:lang w:val="fr-FR"/>
            </w:rPr>
            <w:t>e.mail</w:t>
          </w:r>
          <w:proofErr w:type="spellEnd"/>
          <w:proofErr w:type="gramEnd"/>
          <w:r w:rsidRPr="00361F7D">
            <w:rPr>
              <w:rFonts w:ascii="Calibri" w:hAnsi="Calibri"/>
              <w:sz w:val="18"/>
              <w:lang w:val="fr-FR"/>
            </w:rPr>
            <w:t xml:space="preserve">: </w:t>
          </w:r>
          <w:hyperlink r:id="rId2" w:history="1">
            <w:r w:rsidRPr="00361F7D">
              <w:rPr>
                <w:rStyle w:val="Collegamentoipertestuale"/>
                <w:rFonts w:ascii="Calibri" w:hAnsi="Calibri"/>
                <w:sz w:val="18"/>
                <w:lang w:val="fr-FR"/>
              </w:rPr>
              <w:t>srtspa@srtspa.it</w:t>
            </w:r>
          </w:hyperlink>
          <w:r w:rsidRPr="00361F7D">
            <w:rPr>
              <w:rFonts w:ascii="Calibri" w:hAnsi="Calibri"/>
              <w:sz w:val="18"/>
              <w:lang w:val="fr-FR"/>
            </w:rPr>
            <w:t xml:space="preserve">  - </w:t>
          </w:r>
          <w:proofErr w:type="gramStart"/>
          <w:r w:rsidRPr="00361F7D">
            <w:rPr>
              <w:rFonts w:ascii="Calibri" w:hAnsi="Calibri"/>
              <w:sz w:val="18"/>
              <w:lang w:val="fr-FR"/>
            </w:rPr>
            <w:t>PEC:</w:t>
          </w:r>
          <w:proofErr w:type="gramEnd"/>
          <w:r w:rsidRPr="00361F7D">
            <w:rPr>
              <w:rFonts w:ascii="Calibri" w:hAnsi="Calibri"/>
              <w:sz w:val="18"/>
              <w:lang w:val="fr-FR"/>
            </w:rPr>
            <w:t xml:space="preserve"> </w:t>
          </w:r>
          <w:hyperlink r:id="rId3" w:history="1">
            <w:r w:rsidRPr="00361F7D">
              <w:rPr>
                <w:rStyle w:val="Collegamentoipertestuale"/>
                <w:rFonts w:ascii="Calibri" w:hAnsi="Calibri"/>
                <w:sz w:val="18"/>
                <w:lang w:val="fr-FR"/>
              </w:rPr>
              <w:t>mail@pec.srtspa.it</w:t>
            </w:r>
          </w:hyperlink>
          <w:r w:rsidRPr="00361F7D">
            <w:rPr>
              <w:rFonts w:ascii="Calibri" w:hAnsi="Calibri"/>
              <w:sz w:val="18"/>
              <w:lang w:val="fr-FR"/>
            </w:rPr>
            <w:t xml:space="preserve"> </w:t>
          </w:r>
        </w:p>
      </w:tc>
      <w:tc>
        <w:tcPr>
          <w:tcW w:w="4541" w:type="dxa"/>
          <w:vMerge/>
        </w:tcPr>
        <w:p w14:paraId="6BBE2B89" w14:textId="77777777" w:rsidR="005F1485" w:rsidRPr="00361F7D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  <w:tc>
        <w:tcPr>
          <w:tcW w:w="1843" w:type="dxa"/>
          <w:vMerge/>
        </w:tcPr>
        <w:p w14:paraId="0B4848AE" w14:textId="77777777" w:rsidR="005F1485" w:rsidRPr="00361F7D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  <w:tc>
        <w:tcPr>
          <w:tcW w:w="1276" w:type="dxa"/>
          <w:vMerge/>
        </w:tcPr>
        <w:p w14:paraId="11C09FE3" w14:textId="77777777" w:rsidR="005F1485" w:rsidRPr="00361F7D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  <w:lang w:val="fr-FR"/>
            </w:rPr>
          </w:pPr>
        </w:p>
      </w:tc>
    </w:tr>
    <w:tr w:rsidR="005F1485" w:rsidRPr="00C9738B" w14:paraId="28BC1300" w14:textId="61B0855F" w:rsidTr="00361F7D">
      <w:trPr>
        <w:trHeight w:val="20"/>
      </w:trPr>
      <w:tc>
        <w:tcPr>
          <w:tcW w:w="5841" w:type="dxa"/>
        </w:tcPr>
        <w:p w14:paraId="039E6710" w14:textId="77777777" w:rsidR="005F1485" w:rsidRDefault="005F1485" w:rsidP="00646D33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 xml:space="preserve">Cod. </w:t>
          </w:r>
          <w:proofErr w:type="gramStart"/>
          <w:r w:rsidRPr="00C9738B">
            <w:rPr>
              <w:rFonts w:ascii="Calibri" w:hAnsi="Calibri"/>
              <w:sz w:val="18"/>
            </w:rPr>
            <w:t>Fisc./</w:t>
          </w:r>
          <w:proofErr w:type="gramEnd"/>
          <w:r w:rsidRPr="00C9738B">
            <w:rPr>
              <w:rFonts w:ascii="Calibri" w:hAnsi="Calibri"/>
              <w:sz w:val="18"/>
            </w:rPr>
            <w:t xml:space="preserve">Part. Iva/R.I. AL n. 02021740069 – R.E.A. </w:t>
          </w:r>
          <w:r>
            <w:rPr>
              <w:rFonts w:ascii="Calibri" w:hAnsi="Calibri"/>
              <w:sz w:val="18"/>
            </w:rPr>
            <w:t xml:space="preserve">AL n. 219668 </w:t>
          </w:r>
          <w:r w:rsidRPr="00C9738B">
            <w:rPr>
              <w:rFonts w:ascii="Calibri" w:hAnsi="Calibri"/>
              <w:sz w:val="18"/>
            </w:rPr>
            <w:t xml:space="preserve"> </w:t>
          </w:r>
        </w:p>
        <w:p w14:paraId="6EE47F31" w14:textId="77777777" w:rsidR="005F1485" w:rsidRPr="00C9738B" w:rsidRDefault="005F1485" w:rsidP="00646D33">
          <w:pPr>
            <w:pStyle w:val="Pidipagina"/>
            <w:tabs>
              <w:tab w:val="clear" w:pos="4819"/>
              <w:tab w:val="clear" w:pos="9638"/>
            </w:tabs>
            <w:ind w:left="351"/>
            <w:rPr>
              <w:rFonts w:ascii="Calibri" w:hAnsi="Calibri"/>
              <w:sz w:val="18"/>
            </w:rPr>
          </w:pPr>
          <w:r w:rsidRPr="00C9738B">
            <w:rPr>
              <w:rFonts w:ascii="Calibri" w:hAnsi="Calibri"/>
              <w:sz w:val="18"/>
            </w:rPr>
            <w:t>Cap. Soc.</w:t>
          </w:r>
          <w:r>
            <w:rPr>
              <w:rFonts w:ascii="Calibri" w:hAnsi="Calibri"/>
              <w:sz w:val="18"/>
            </w:rPr>
            <w:t xml:space="preserve"> €</w:t>
          </w:r>
          <w:r w:rsidRPr="00C9738B">
            <w:rPr>
              <w:rFonts w:ascii="Calibri" w:hAnsi="Calibri"/>
              <w:sz w:val="18"/>
            </w:rPr>
            <w:t xml:space="preserve"> 8.498.040,00</w:t>
          </w:r>
          <w:r>
            <w:rPr>
              <w:rFonts w:ascii="Calibri" w:hAnsi="Calibri"/>
              <w:sz w:val="18"/>
            </w:rPr>
            <w:t xml:space="preserve"> interamente versato  </w:t>
          </w:r>
        </w:p>
      </w:tc>
      <w:tc>
        <w:tcPr>
          <w:tcW w:w="4541" w:type="dxa"/>
          <w:vMerge/>
        </w:tcPr>
        <w:p w14:paraId="4EF06559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843" w:type="dxa"/>
          <w:vMerge/>
        </w:tcPr>
        <w:p w14:paraId="15ECEB4E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  <w:tc>
        <w:tcPr>
          <w:tcW w:w="1276" w:type="dxa"/>
          <w:vMerge/>
        </w:tcPr>
        <w:p w14:paraId="4BF967CD" w14:textId="77777777" w:rsidR="005F1485" w:rsidRPr="00C9738B" w:rsidRDefault="005F1485" w:rsidP="00C9738B">
          <w:pPr>
            <w:pStyle w:val="Pidipagina"/>
            <w:tabs>
              <w:tab w:val="clear" w:pos="4819"/>
              <w:tab w:val="clear" w:pos="9638"/>
            </w:tabs>
            <w:rPr>
              <w:rFonts w:ascii="Calibri" w:hAnsi="Calibri"/>
              <w:sz w:val="18"/>
            </w:rPr>
          </w:pPr>
        </w:p>
      </w:tc>
    </w:tr>
  </w:tbl>
  <w:p w14:paraId="5231B3F3" w14:textId="77777777" w:rsidR="00C34D79" w:rsidRPr="00C9738B" w:rsidRDefault="00C34D79" w:rsidP="004C7F20">
    <w:pPr>
      <w:pStyle w:val="Pidipagina"/>
      <w:rPr>
        <w:rFonts w:ascii="Calibri" w:hAnsi="Calibri"/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EFE1" w14:textId="77777777" w:rsidR="00FC23E8" w:rsidRDefault="00FC23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99788" w14:textId="77777777" w:rsidR="00120519" w:rsidRDefault="00120519" w:rsidP="00C9738B">
      <w:r>
        <w:separator/>
      </w:r>
    </w:p>
  </w:footnote>
  <w:footnote w:type="continuationSeparator" w:id="0">
    <w:p w14:paraId="186A7BA6" w14:textId="77777777" w:rsidR="00120519" w:rsidRDefault="00120519" w:rsidP="00C97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72CD" w14:textId="77777777" w:rsidR="00C45AF9" w:rsidRDefault="00C45AF9" w:rsidP="00C45AF9">
    <w:pPr>
      <w:pStyle w:val="Intestazione"/>
      <w:jc w:val="center"/>
    </w:pPr>
  </w:p>
  <w:p w14:paraId="42C82309" w14:textId="4F1ACEAC" w:rsidR="00C45AF9" w:rsidRDefault="00C45AF9" w:rsidP="00C45AF9">
    <w:pPr>
      <w:pStyle w:val="Intestazione"/>
      <w:jc w:val="center"/>
    </w:pPr>
    <w:r>
      <w:rPr>
        <w:noProof/>
      </w:rPr>
      <w:drawing>
        <wp:inline distT="0" distB="0" distL="0" distR="0" wp14:anchorId="022E8689" wp14:editId="4DEBE247">
          <wp:extent cx="1955965" cy="638175"/>
          <wp:effectExtent l="0" t="0" r="6350" b="0"/>
          <wp:docPr id="947711306" name="Immagine 947711306" descr="s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460" cy="6461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148ABA" w14:textId="77777777" w:rsidR="00C45AF9" w:rsidRDefault="00C45AF9" w:rsidP="00C45AF9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D3FC" w14:textId="77777777" w:rsidR="00FC23E8" w:rsidRDefault="00FC23E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1EE9" w14:textId="77777777" w:rsidR="00C34D79" w:rsidRDefault="00C34D79" w:rsidP="00C9738B">
    <w:pPr>
      <w:pStyle w:val="Intestazione"/>
      <w:jc w:val="center"/>
    </w:pPr>
  </w:p>
  <w:p w14:paraId="68D7B9C4" w14:textId="77777777" w:rsidR="00C34D79" w:rsidRDefault="00C34D79" w:rsidP="00C9738B">
    <w:pPr>
      <w:pStyle w:val="Intestazione"/>
      <w:jc w:val="center"/>
    </w:pPr>
    <w:r>
      <w:rPr>
        <w:noProof/>
      </w:rPr>
      <w:drawing>
        <wp:inline distT="0" distB="0" distL="0" distR="0" wp14:anchorId="1DBD14ED" wp14:editId="79D88BC1">
          <wp:extent cx="1955965" cy="638175"/>
          <wp:effectExtent l="0" t="0" r="6350" b="0"/>
          <wp:docPr id="42" name="Immagine 42" descr="s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460" cy="6461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FE8E56" w14:textId="77777777" w:rsidR="00C34D79" w:rsidRDefault="00C34D79" w:rsidP="00C9738B">
    <w:pPr>
      <w:pStyle w:val="Intestazione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DD63" w14:textId="77777777" w:rsidR="00FC23E8" w:rsidRDefault="00FC23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BEC7D7A"/>
    <w:multiLevelType w:val="hybridMultilevel"/>
    <w:tmpl w:val="F5FC9068"/>
    <w:lvl w:ilvl="0" w:tplc="811A4D70">
      <w:start w:val="1"/>
      <w:numFmt w:val="decimal"/>
      <w:pStyle w:val="Titolo"/>
      <w:lvlText w:val="Art. 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F4F"/>
    <w:multiLevelType w:val="hybridMultilevel"/>
    <w:tmpl w:val="3B94F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C96"/>
    <w:multiLevelType w:val="hybridMultilevel"/>
    <w:tmpl w:val="AD0AEE8A"/>
    <w:lvl w:ilvl="0" w:tplc="1F2C4D2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3EFD"/>
    <w:multiLevelType w:val="hybridMultilevel"/>
    <w:tmpl w:val="5F62A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4A5"/>
    <w:multiLevelType w:val="hybridMultilevel"/>
    <w:tmpl w:val="7AFC9A54"/>
    <w:lvl w:ilvl="0" w:tplc="7032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13072"/>
    <w:multiLevelType w:val="hybridMultilevel"/>
    <w:tmpl w:val="A342ACA4"/>
    <w:lvl w:ilvl="0" w:tplc="71CCFEF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EC181F"/>
    <w:multiLevelType w:val="hybridMultilevel"/>
    <w:tmpl w:val="38CE7E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F714A"/>
    <w:multiLevelType w:val="hybridMultilevel"/>
    <w:tmpl w:val="03ECCFA8"/>
    <w:lvl w:ilvl="0" w:tplc="E62841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9568F"/>
    <w:multiLevelType w:val="hybridMultilevel"/>
    <w:tmpl w:val="C5D63D8E"/>
    <w:lvl w:ilvl="0" w:tplc="A1A0FF74">
      <w:start w:val="1"/>
      <w:numFmt w:val="bullet"/>
      <w:lvlText w:val=""/>
      <w:lvlPicBulletId w:val="0"/>
      <w:lvlJc w:val="left"/>
      <w:pPr>
        <w:tabs>
          <w:tab w:val="num" w:pos="0"/>
        </w:tabs>
        <w:ind w:left="357" w:hanging="35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916F6"/>
    <w:multiLevelType w:val="singleLevel"/>
    <w:tmpl w:val="71229DB2"/>
    <w:lvl w:ilvl="0">
      <w:start w:val="1"/>
      <w:numFmt w:val="bullet"/>
      <w:pStyle w:val="Manualeelenco1"/>
      <w:lvlText w:val="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</w:rPr>
    </w:lvl>
  </w:abstractNum>
  <w:abstractNum w:abstractNumId="10" w15:restartNumberingAfterBreak="0">
    <w:nsid w:val="37905D1C"/>
    <w:multiLevelType w:val="hybridMultilevel"/>
    <w:tmpl w:val="BC664F1A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E0A7EE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3920359D"/>
    <w:multiLevelType w:val="hybridMultilevel"/>
    <w:tmpl w:val="24ECCDFE"/>
    <w:lvl w:ilvl="0" w:tplc="0410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D6E6006"/>
    <w:multiLevelType w:val="hybridMultilevel"/>
    <w:tmpl w:val="EEF0F52C"/>
    <w:lvl w:ilvl="0" w:tplc="4AE0C9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C7289"/>
    <w:multiLevelType w:val="hybridMultilevel"/>
    <w:tmpl w:val="9C90DB76"/>
    <w:lvl w:ilvl="0" w:tplc="64AA4E14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F65F8"/>
    <w:multiLevelType w:val="hybridMultilevel"/>
    <w:tmpl w:val="47A02314"/>
    <w:lvl w:ilvl="0" w:tplc="FD847AB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94FC3"/>
    <w:multiLevelType w:val="hybridMultilevel"/>
    <w:tmpl w:val="3370C766"/>
    <w:lvl w:ilvl="0" w:tplc="BA141EF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02B61"/>
    <w:multiLevelType w:val="hybridMultilevel"/>
    <w:tmpl w:val="E490F21C"/>
    <w:lvl w:ilvl="0" w:tplc="1F2C4D2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E0467"/>
    <w:multiLevelType w:val="hybridMultilevel"/>
    <w:tmpl w:val="35B0F9A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DD64B0"/>
    <w:multiLevelType w:val="hybridMultilevel"/>
    <w:tmpl w:val="1C7AE020"/>
    <w:lvl w:ilvl="0" w:tplc="7032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17A31"/>
    <w:multiLevelType w:val="hybridMultilevel"/>
    <w:tmpl w:val="6F2A4158"/>
    <w:lvl w:ilvl="0" w:tplc="186C26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921AF"/>
    <w:multiLevelType w:val="hybridMultilevel"/>
    <w:tmpl w:val="EDDA8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6632D"/>
    <w:multiLevelType w:val="hybridMultilevel"/>
    <w:tmpl w:val="E850C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66794"/>
    <w:multiLevelType w:val="hybridMultilevel"/>
    <w:tmpl w:val="C9AA36F0"/>
    <w:lvl w:ilvl="0" w:tplc="C1FA2062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914423"/>
    <w:multiLevelType w:val="hybridMultilevel"/>
    <w:tmpl w:val="7F94DF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C40AA"/>
    <w:multiLevelType w:val="hybridMultilevel"/>
    <w:tmpl w:val="9878BAF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D9D6A91"/>
    <w:multiLevelType w:val="multilevel"/>
    <w:tmpl w:val="EB80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12CB1"/>
    <w:multiLevelType w:val="hybridMultilevel"/>
    <w:tmpl w:val="90FA35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654448"/>
    <w:multiLevelType w:val="hybridMultilevel"/>
    <w:tmpl w:val="7CC27D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0162B"/>
    <w:multiLevelType w:val="hybridMultilevel"/>
    <w:tmpl w:val="3F18E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83CC7"/>
    <w:multiLevelType w:val="hybridMultilevel"/>
    <w:tmpl w:val="DB607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A34ED"/>
    <w:multiLevelType w:val="hybridMultilevel"/>
    <w:tmpl w:val="3B24429A"/>
    <w:lvl w:ilvl="0" w:tplc="82D47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77E80"/>
    <w:multiLevelType w:val="hybridMultilevel"/>
    <w:tmpl w:val="35B0F9A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AA7A31"/>
    <w:multiLevelType w:val="hybridMultilevel"/>
    <w:tmpl w:val="FFE0D5B8"/>
    <w:lvl w:ilvl="0" w:tplc="70329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6A6C"/>
    <w:multiLevelType w:val="multilevel"/>
    <w:tmpl w:val="EB80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8324752">
    <w:abstractNumId w:val="8"/>
  </w:num>
  <w:num w:numId="2" w16cid:durableId="81688705">
    <w:abstractNumId w:val="7"/>
  </w:num>
  <w:num w:numId="3" w16cid:durableId="1228809048">
    <w:abstractNumId w:val="9"/>
  </w:num>
  <w:num w:numId="4" w16cid:durableId="1077942384">
    <w:abstractNumId w:val="9"/>
  </w:num>
  <w:num w:numId="5" w16cid:durableId="3655210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6801077">
    <w:abstractNumId w:val="0"/>
  </w:num>
  <w:num w:numId="7" w16cid:durableId="1905607564">
    <w:abstractNumId w:val="24"/>
  </w:num>
  <w:num w:numId="8" w16cid:durableId="1255164054">
    <w:abstractNumId w:val="30"/>
  </w:num>
  <w:num w:numId="9" w16cid:durableId="21246135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1790400">
    <w:abstractNumId w:val="27"/>
  </w:num>
  <w:num w:numId="11" w16cid:durableId="436053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28927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3107926">
    <w:abstractNumId w:val="5"/>
  </w:num>
  <w:num w:numId="14" w16cid:durableId="1876196078">
    <w:abstractNumId w:val="6"/>
  </w:num>
  <w:num w:numId="15" w16cid:durableId="1604804583">
    <w:abstractNumId w:val="22"/>
  </w:num>
  <w:num w:numId="16" w16cid:durableId="118649893">
    <w:abstractNumId w:val="28"/>
  </w:num>
  <w:num w:numId="17" w16cid:durableId="706876699">
    <w:abstractNumId w:val="18"/>
  </w:num>
  <w:num w:numId="18" w16cid:durableId="1396473635">
    <w:abstractNumId w:val="13"/>
  </w:num>
  <w:num w:numId="19" w16cid:durableId="2064865038">
    <w:abstractNumId w:val="11"/>
  </w:num>
  <w:num w:numId="20" w16cid:durableId="3252797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8415007">
    <w:abstractNumId w:val="20"/>
  </w:num>
  <w:num w:numId="22" w16cid:durableId="1215238459">
    <w:abstractNumId w:val="14"/>
  </w:num>
  <w:num w:numId="23" w16cid:durableId="1017806230">
    <w:abstractNumId w:val="15"/>
  </w:num>
  <w:num w:numId="24" w16cid:durableId="1231581732">
    <w:abstractNumId w:val="32"/>
  </w:num>
  <w:num w:numId="25" w16cid:durableId="963120132">
    <w:abstractNumId w:val="4"/>
  </w:num>
  <w:num w:numId="26" w16cid:durableId="1385718355">
    <w:abstractNumId w:val="16"/>
  </w:num>
  <w:num w:numId="27" w16cid:durableId="557126551">
    <w:abstractNumId w:val="21"/>
  </w:num>
  <w:num w:numId="28" w16cid:durableId="319314943">
    <w:abstractNumId w:val="23"/>
  </w:num>
  <w:num w:numId="29" w16cid:durableId="2132477163">
    <w:abstractNumId w:val="1"/>
  </w:num>
  <w:num w:numId="30" w16cid:durableId="12767873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36907040">
    <w:abstractNumId w:val="2"/>
  </w:num>
  <w:num w:numId="32" w16cid:durableId="1980574974">
    <w:abstractNumId w:val="25"/>
  </w:num>
  <w:num w:numId="33" w16cid:durableId="919019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6091095">
    <w:abstractNumId w:val="3"/>
  </w:num>
  <w:num w:numId="35" w16cid:durableId="1839347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99"/>
    <w:rsid w:val="00000815"/>
    <w:rsid w:val="0000284C"/>
    <w:rsid w:val="00002925"/>
    <w:rsid w:val="00004189"/>
    <w:rsid w:val="00004228"/>
    <w:rsid w:val="00004EAD"/>
    <w:rsid w:val="0000719C"/>
    <w:rsid w:val="00012698"/>
    <w:rsid w:val="00012D99"/>
    <w:rsid w:val="000137F8"/>
    <w:rsid w:val="00020AF1"/>
    <w:rsid w:val="00021C3F"/>
    <w:rsid w:val="00022439"/>
    <w:rsid w:val="0002350C"/>
    <w:rsid w:val="00026742"/>
    <w:rsid w:val="000300C8"/>
    <w:rsid w:val="000327E4"/>
    <w:rsid w:val="00033C8A"/>
    <w:rsid w:val="0004256F"/>
    <w:rsid w:val="00047735"/>
    <w:rsid w:val="00051CBC"/>
    <w:rsid w:val="00052720"/>
    <w:rsid w:val="00053FF5"/>
    <w:rsid w:val="00054BAE"/>
    <w:rsid w:val="00054DD4"/>
    <w:rsid w:val="00054DF6"/>
    <w:rsid w:val="00064A9C"/>
    <w:rsid w:val="0006535B"/>
    <w:rsid w:val="000679FE"/>
    <w:rsid w:val="00070D21"/>
    <w:rsid w:val="0007621A"/>
    <w:rsid w:val="00076463"/>
    <w:rsid w:val="0007647E"/>
    <w:rsid w:val="0008353F"/>
    <w:rsid w:val="000849D5"/>
    <w:rsid w:val="00086999"/>
    <w:rsid w:val="00086F86"/>
    <w:rsid w:val="00090759"/>
    <w:rsid w:val="00092BD9"/>
    <w:rsid w:val="000935EA"/>
    <w:rsid w:val="000A0796"/>
    <w:rsid w:val="000A316F"/>
    <w:rsid w:val="000A32B9"/>
    <w:rsid w:val="000A3E14"/>
    <w:rsid w:val="000A4E70"/>
    <w:rsid w:val="000A610F"/>
    <w:rsid w:val="000A7788"/>
    <w:rsid w:val="000B0834"/>
    <w:rsid w:val="000B0B2B"/>
    <w:rsid w:val="000B3DE1"/>
    <w:rsid w:val="000B4C42"/>
    <w:rsid w:val="000C09C9"/>
    <w:rsid w:val="000C2424"/>
    <w:rsid w:val="000C50A7"/>
    <w:rsid w:val="000C6F81"/>
    <w:rsid w:val="000C7A49"/>
    <w:rsid w:val="000D2E06"/>
    <w:rsid w:val="000D4AA5"/>
    <w:rsid w:val="000D51F7"/>
    <w:rsid w:val="000D5F12"/>
    <w:rsid w:val="000E208F"/>
    <w:rsid w:val="000E2EDA"/>
    <w:rsid w:val="000E6178"/>
    <w:rsid w:val="000E765B"/>
    <w:rsid w:val="000E7B38"/>
    <w:rsid w:val="000F0A80"/>
    <w:rsid w:val="000F0D92"/>
    <w:rsid w:val="000F27B3"/>
    <w:rsid w:val="000F2B61"/>
    <w:rsid w:val="000F2EB6"/>
    <w:rsid w:val="000F7D6B"/>
    <w:rsid w:val="00103412"/>
    <w:rsid w:val="00104E98"/>
    <w:rsid w:val="00107FAF"/>
    <w:rsid w:val="001159EC"/>
    <w:rsid w:val="00115D29"/>
    <w:rsid w:val="00116A22"/>
    <w:rsid w:val="00120519"/>
    <w:rsid w:val="001217FD"/>
    <w:rsid w:val="001221C7"/>
    <w:rsid w:val="0012433D"/>
    <w:rsid w:val="00126E4E"/>
    <w:rsid w:val="0013008F"/>
    <w:rsid w:val="00130B32"/>
    <w:rsid w:val="0013114C"/>
    <w:rsid w:val="00133119"/>
    <w:rsid w:val="001339A5"/>
    <w:rsid w:val="00133CCF"/>
    <w:rsid w:val="001412EF"/>
    <w:rsid w:val="00141E16"/>
    <w:rsid w:val="001431E7"/>
    <w:rsid w:val="00143448"/>
    <w:rsid w:val="001438A6"/>
    <w:rsid w:val="00143F06"/>
    <w:rsid w:val="00151EF1"/>
    <w:rsid w:val="001568F7"/>
    <w:rsid w:val="00160105"/>
    <w:rsid w:val="0016159C"/>
    <w:rsid w:val="001658CB"/>
    <w:rsid w:val="00166783"/>
    <w:rsid w:val="00166F8B"/>
    <w:rsid w:val="001741CE"/>
    <w:rsid w:val="00176481"/>
    <w:rsid w:val="00177C75"/>
    <w:rsid w:val="0018133B"/>
    <w:rsid w:val="001824C7"/>
    <w:rsid w:val="00191317"/>
    <w:rsid w:val="0019314D"/>
    <w:rsid w:val="0019331F"/>
    <w:rsid w:val="0019449F"/>
    <w:rsid w:val="001946E4"/>
    <w:rsid w:val="001956C0"/>
    <w:rsid w:val="001A016C"/>
    <w:rsid w:val="001A2334"/>
    <w:rsid w:val="001A2EEC"/>
    <w:rsid w:val="001A31B6"/>
    <w:rsid w:val="001A3959"/>
    <w:rsid w:val="001A4B95"/>
    <w:rsid w:val="001A6C07"/>
    <w:rsid w:val="001A6F6C"/>
    <w:rsid w:val="001A7CE2"/>
    <w:rsid w:val="001B05B0"/>
    <w:rsid w:val="001B2D54"/>
    <w:rsid w:val="001B2EF2"/>
    <w:rsid w:val="001B364B"/>
    <w:rsid w:val="001B3D1B"/>
    <w:rsid w:val="001B3F1F"/>
    <w:rsid w:val="001B40F9"/>
    <w:rsid w:val="001C11CF"/>
    <w:rsid w:val="001C7520"/>
    <w:rsid w:val="001C75B0"/>
    <w:rsid w:val="001D08F7"/>
    <w:rsid w:val="001D0AA5"/>
    <w:rsid w:val="001D1D94"/>
    <w:rsid w:val="001D358F"/>
    <w:rsid w:val="001D5149"/>
    <w:rsid w:val="001D741B"/>
    <w:rsid w:val="001D7ED2"/>
    <w:rsid w:val="001E21EE"/>
    <w:rsid w:val="001E223E"/>
    <w:rsid w:val="001F028E"/>
    <w:rsid w:val="001F1F9D"/>
    <w:rsid w:val="001F3070"/>
    <w:rsid w:val="0020458D"/>
    <w:rsid w:val="00205327"/>
    <w:rsid w:val="002064EF"/>
    <w:rsid w:val="002100EA"/>
    <w:rsid w:val="00211E63"/>
    <w:rsid w:val="002147C1"/>
    <w:rsid w:val="0021587F"/>
    <w:rsid w:val="0021689D"/>
    <w:rsid w:val="0022676A"/>
    <w:rsid w:val="002270C6"/>
    <w:rsid w:val="00232083"/>
    <w:rsid w:val="00233418"/>
    <w:rsid w:val="00234436"/>
    <w:rsid w:val="00241D46"/>
    <w:rsid w:val="00242493"/>
    <w:rsid w:val="002441FA"/>
    <w:rsid w:val="002456AC"/>
    <w:rsid w:val="0025108D"/>
    <w:rsid w:val="002520C2"/>
    <w:rsid w:val="002569DA"/>
    <w:rsid w:val="0026211A"/>
    <w:rsid w:val="00262499"/>
    <w:rsid w:val="00262D20"/>
    <w:rsid w:val="00264724"/>
    <w:rsid w:val="0027158C"/>
    <w:rsid w:val="002725D2"/>
    <w:rsid w:val="00272D7F"/>
    <w:rsid w:val="00274026"/>
    <w:rsid w:val="002754EA"/>
    <w:rsid w:val="00277EF9"/>
    <w:rsid w:val="00282705"/>
    <w:rsid w:val="00283795"/>
    <w:rsid w:val="00284F16"/>
    <w:rsid w:val="00287359"/>
    <w:rsid w:val="00290060"/>
    <w:rsid w:val="002912D7"/>
    <w:rsid w:val="002914DD"/>
    <w:rsid w:val="002929C0"/>
    <w:rsid w:val="0029562C"/>
    <w:rsid w:val="002971E6"/>
    <w:rsid w:val="002A4414"/>
    <w:rsid w:val="002A53FC"/>
    <w:rsid w:val="002A6B58"/>
    <w:rsid w:val="002A7B67"/>
    <w:rsid w:val="002B3A86"/>
    <w:rsid w:val="002C0FC4"/>
    <w:rsid w:val="002C0FD4"/>
    <w:rsid w:val="002C2170"/>
    <w:rsid w:val="002C553E"/>
    <w:rsid w:val="002C78D9"/>
    <w:rsid w:val="002D15BF"/>
    <w:rsid w:val="002D7780"/>
    <w:rsid w:val="002D7F96"/>
    <w:rsid w:val="002E03D0"/>
    <w:rsid w:val="002E06F8"/>
    <w:rsid w:val="002E0A92"/>
    <w:rsid w:val="002E101F"/>
    <w:rsid w:val="002E1FA0"/>
    <w:rsid w:val="002E231F"/>
    <w:rsid w:val="002E4430"/>
    <w:rsid w:val="002E4C03"/>
    <w:rsid w:val="002E5179"/>
    <w:rsid w:val="002F03BE"/>
    <w:rsid w:val="002F424F"/>
    <w:rsid w:val="002F7CF3"/>
    <w:rsid w:val="002F7E8F"/>
    <w:rsid w:val="00300514"/>
    <w:rsid w:val="00302E98"/>
    <w:rsid w:val="00304C76"/>
    <w:rsid w:val="00304D82"/>
    <w:rsid w:val="0030683D"/>
    <w:rsid w:val="00307E2B"/>
    <w:rsid w:val="00312541"/>
    <w:rsid w:val="00315FE0"/>
    <w:rsid w:val="00316A28"/>
    <w:rsid w:val="00317FFB"/>
    <w:rsid w:val="00320008"/>
    <w:rsid w:val="0032070F"/>
    <w:rsid w:val="0032101F"/>
    <w:rsid w:val="0032180E"/>
    <w:rsid w:val="00321BA3"/>
    <w:rsid w:val="00325540"/>
    <w:rsid w:val="00325C16"/>
    <w:rsid w:val="00326B99"/>
    <w:rsid w:val="00335226"/>
    <w:rsid w:val="003356CD"/>
    <w:rsid w:val="00336AED"/>
    <w:rsid w:val="00336F1A"/>
    <w:rsid w:val="003426E2"/>
    <w:rsid w:val="00344B25"/>
    <w:rsid w:val="00345FF1"/>
    <w:rsid w:val="00350D01"/>
    <w:rsid w:val="00350F85"/>
    <w:rsid w:val="00360335"/>
    <w:rsid w:val="00361F7D"/>
    <w:rsid w:val="0036340A"/>
    <w:rsid w:val="00363CBE"/>
    <w:rsid w:val="00365B0F"/>
    <w:rsid w:val="003679D6"/>
    <w:rsid w:val="00372109"/>
    <w:rsid w:val="00372713"/>
    <w:rsid w:val="00372DD2"/>
    <w:rsid w:val="00373EE5"/>
    <w:rsid w:val="00374937"/>
    <w:rsid w:val="00377358"/>
    <w:rsid w:val="0038083F"/>
    <w:rsid w:val="0038231C"/>
    <w:rsid w:val="003833D5"/>
    <w:rsid w:val="00384C31"/>
    <w:rsid w:val="00385F17"/>
    <w:rsid w:val="00394457"/>
    <w:rsid w:val="00394CC7"/>
    <w:rsid w:val="003959D9"/>
    <w:rsid w:val="0039721D"/>
    <w:rsid w:val="00397512"/>
    <w:rsid w:val="003A18D6"/>
    <w:rsid w:val="003A2D66"/>
    <w:rsid w:val="003A35CD"/>
    <w:rsid w:val="003A4E48"/>
    <w:rsid w:val="003A7094"/>
    <w:rsid w:val="003A7D98"/>
    <w:rsid w:val="003B55EB"/>
    <w:rsid w:val="003B64A7"/>
    <w:rsid w:val="003C3CBC"/>
    <w:rsid w:val="003C4413"/>
    <w:rsid w:val="003C565B"/>
    <w:rsid w:val="003C7236"/>
    <w:rsid w:val="003C7C10"/>
    <w:rsid w:val="003D15BC"/>
    <w:rsid w:val="003D1D99"/>
    <w:rsid w:val="003D4389"/>
    <w:rsid w:val="003D4E3E"/>
    <w:rsid w:val="003D501A"/>
    <w:rsid w:val="003E4D34"/>
    <w:rsid w:val="003E50AC"/>
    <w:rsid w:val="003E57E3"/>
    <w:rsid w:val="003F1EF1"/>
    <w:rsid w:val="003F4911"/>
    <w:rsid w:val="003F4CB6"/>
    <w:rsid w:val="003F4CEE"/>
    <w:rsid w:val="003F66C4"/>
    <w:rsid w:val="003F69D9"/>
    <w:rsid w:val="00400A11"/>
    <w:rsid w:val="00400BBD"/>
    <w:rsid w:val="004017EB"/>
    <w:rsid w:val="004032C9"/>
    <w:rsid w:val="00403A84"/>
    <w:rsid w:val="0040623E"/>
    <w:rsid w:val="004139F7"/>
    <w:rsid w:val="004223F3"/>
    <w:rsid w:val="004226CE"/>
    <w:rsid w:val="00425D22"/>
    <w:rsid w:val="00431165"/>
    <w:rsid w:val="004316B9"/>
    <w:rsid w:val="00431C6B"/>
    <w:rsid w:val="00432001"/>
    <w:rsid w:val="0043425C"/>
    <w:rsid w:val="00436077"/>
    <w:rsid w:val="00436A7A"/>
    <w:rsid w:val="00436CF7"/>
    <w:rsid w:val="00436E27"/>
    <w:rsid w:val="00441DAF"/>
    <w:rsid w:val="004428BB"/>
    <w:rsid w:val="00442CD1"/>
    <w:rsid w:val="00443373"/>
    <w:rsid w:val="0044607B"/>
    <w:rsid w:val="0044735D"/>
    <w:rsid w:val="00457FF4"/>
    <w:rsid w:val="00457FFC"/>
    <w:rsid w:val="00462520"/>
    <w:rsid w:val="00462F5B"/>
    <w:rsid w:val="004633CB"/>
    <w:rsid w:val="00463758"/>
    <w:rsid w:val="00465980"/>
    <w:rsid w:val="00470D66"/>
    <w:rsid w:val="00471B88"/>
    <w:rsid w:val="00471C9D"/>
    <w:rsid w:val="00474B25"/>
    <w:rsid w:val="004760B1"/>
    <w:rsid w:val="00476F8A"/>
    <w:rsid w:val="00481480"/>
    <w:rsid w:val="00481860"/>
    <w:rsid w:val="00484054"/>
    <w:rsid w:val="004866E9"/>
    <w:rsid w:val="00486DB1"/>
    <w:rsid w:val="00490B08"/>
    <w:rsid w:val="00490F68"/>
    <w:rsid w:val="00497C54"/>
    <w:rsid w:val="004A1BC7"/>
    <w:rsid w:val="004A245F"/>
    <w:rsid w:val="004A3F3E"/>
    <w:rsid w:val="004A5581"/>
    <w:rsid w:val="004B054D"/>
    <w:rsid w:val="004B115B"/>
    <w:rsid w:val="004B28D4"/>
    <w:rsid w:val="004B5D47"/>
    <w:rsid w:val="004B7BE1"/>
    <w:rsid w:val="004C1385"/>
    <w:rsid w:val="004C2271"/>
    <w:rsid w:val="004C2EDC"/>
    <w:rsid w:val="004C2FD9"/>
    <w:rsid w:val="004C5AD1"/>
    <w:rsid w:val="004C7F20"/>
    <w:rsid w:val="004D2065"/>
    <w:rsid w:val="004D36E7"/>
    <w:rsid w:val="004D374F"/>
    <w:rsid w:val="004E0590"/>
    <w:rsid w:val="004E4158"/>
    <w:rsid w:val="004E465C"/>
    <w:rsid w:val="004E5897"/>
    <w:rsid w:val="004E7E92"/>
    <w:rsid w:val="004F3551"/>
    <w:rsid w:val="004F493F"/>
    <w:rsid w:val="004F56E0"/>
    <w:rsid w:val="004F770D"/>
    <w:rsid w:val="00500065"/>
    <w:rsid w:val="00500BD6"/>
    <w:rsid w:val="005022A4"/>
    <w:rsid w:val="00503C7C"/>
    <w:rsid w:val="00503C80"/>
    <w:rsid w:val="00512121"/>
    <w:rsid w:val="00517E29"/>
    <w:rsid w:val="005213B0"/>
    <w:rsid w:val="00521BFF"/>
    <w:rsid w:val="00521C6A"/>
    <w:rsid w:val="00525236"/>
    <w:rsid w:val="005252DB"/>
    <w:rsid w:val="00527AF1"/>
    <w:rsid w:val="005316B0"/>
    <w:rsid w:val="00531858"/>
    <w:rsid w:val="00531A94"/>
    <w:rsid w:val="005321D5"/>
    <w:rsid w:val="00536B40"/>
    <w:rsid w:val="0054166D"/>
    <w:rsid w:val="005420A5"/>
    <w:rsid w:val="005438F5"/>
    <w:rsid w:val="00543920"/>
    <w:rsid w:val="00546A68"/>
    <w:rsid w:val="0054787A"/>
    <w:rsid w:val="005528FC"/>
    <w:rsid w:val="005534BE"/>
    <w:rsid w:val="00553D80"/>
    <w:rsid w:val="005559FE"/>
    <w:rsid w:val="005567CF"/>
    <w:rsid w:val="00557D7A"/>
    <w:rsid w:val="0056019C"/>
    <w:rsid w:val="0056068D"/>
    <w:rsid w:val="00560CF1"/>
    <w:rsid w:val="0056665A"/>
    <w:rsid w:val="00571434"/>
    <w:rsid w:val="00572877"/>
    <w:rsid w:val="00576BF7"/>
    <w:rsid w:val="00577A18"/>
    <w:rsid w:val="00582342"/>
    <w:rsid w:val="00587D55"/>
    <w:rsid w:val="00592D5F"/>
    <w:rsid w:val="005A1678"/>
    <w:rsid w:val="005A3DE8"/>
    <w:rsid w:val="005B2590"/>
    <w:rsid w:val="005B263E"/>
    <w:rsid w:val="005B32F2"/>
    <w:rsid w:val="005B5432"/>
    <w:rsid w:val="005C1223"/>
    <w:rsid w:val="005C73FB"/>
    <w:rsid w:val="005D25F1"/>
    <w:rsid w:val="005D5A8E"/>
    <w:rsid w:val="005D6C38"/>
    <w:rsid w:val="005E5245"/>
    <w:rsid w:val="005E772E"/>
    <w:rsid w:val="005E7A8E"/>
    <w:rsid w:val="005F0AC2"/>
    <w:rsid w:val="005F1485"/>
    <w:rsid w:val="005F649C"/>
    <w:rsid w:val="005F7B8C"/>
    <w:rsid w:val="00604357"/>
    <w:rsid w:val="00606F7E"/>
    <w:rsid w:val="006133FB"/>
    <w:rsid w:val="00614B4F"/>
    <w:rsid w:val="0061505E"/>
    <w:rsid w:val="00615929"/>
    <w:rsid w:val="00616B1F"/>
    <w:rsid w:val="00617292"/>
    <w:rsid w:val="0061791A"/>
    <w:rsid w:val="0062089F"/>
    <w:rsid w:val="00621916"/>
    <w:rsid w:val="00622F63"/>
    <w:rsid w:val="00623FC9"/>
    <w:rsid w:val="00624300"/>
    <w:rsid w:val="00624C88"/>
    <w:rsid w:val="00627C7D"/>
    <w:rsid w:val="00640FEE"/>
    <w:rsid w:val="00646916"/>
    <w:rsid w:val="006469FC"/>
    <w:rsid w:val="00646D33"/>
    <w:rsid w:val="00654816"/>
    <w:rsid w:val="00655D9B"/>
    <w:rsid w:val="00666334"/>
    <w:rsid w:val="00667876"/>
    <w:rsid w:val="00667FD3"/>
    <w:rsid w:val="006710C8"/>
    <w:rsid w:val="006718EE"/>
    <w:rsid w:val="00671E9B"/>
    <w:rsid w:val="0067468B"/>
    <w:rsid w:val="00680282"/>
    <w:rsid w:val="00681337"/>
    <w:rsid w:val="006829FB"/>
    <w:rsid w:val="00683252"/>
    <w:rsid w:val="006839D8"/>
    <w:rsid w:val="0068556D"/>
    <w:rsid w:val="00685F72"/>
    <w:rsid w:val="006916CE"/>
    <w:rsid w:val="00691CBD"/>
    <w:rsid w:val="006926C9"/>
    <w:rsid w:val="006942D5"/>
    <w:rsid w:val="006946A1"/>
    <w:rsid w:val="00694F17"/>
    <w:rsid w:val="00696489"/>
    <w:rsid w:val="00696ADB"/>
    <w:rsid w:val="00697052"/>
    <w:rsid w:val="006A0BF4"/>
    <w:rsid w:val="006A1E07"/>
    <w:rsid w:val="006A31CD"/>
    <w:rsid w:val="006A4BF3"/>
    <w:rsid w:val="006A6116"/>
    <w:rsid w:val="006A67A4"/>
    <w:rsid w:val="006A7F4F"/>
    <w:rsid w:val="006B11C2"/>
    <w:rsid w:val="006B2E1C"/>
    <w:rsid w:val="006B5555"/>
    <w:rsid w:val="006B5E51"/>
    <w:rsid w:val="006B7C7A"/>
    <w:rsid w:val="006C0E0A"/>
    <w:rsid w:val="006C1ADB"/>
    <w:rsid w:val="006C2C14"/>
    <w:rsid w:val="006C3486"/>
    <w:rsid w:val="006C3C8E"/>
    <w:rsid w:val="006C76D3"/>
    <w:rsid w:val="006C7942"/>
    <w:rsid w:val="006D533C"/>
    <w:rsid w:val="006D65F1"/>
    <w:rsid w:val="006D75C5"/>
    <w:rsid w:val="006D7CDF"/>
    <w:rsid w:val="006E03CF"/>
    <w:rsid w:val="006E2646"/>
    <w:rsid w:val="006E71B1"/>
    <w:rsid w:val="006F42E5"/>
    <w:rsid w:val="006F55CD"/>
    <w:rsid w:val="006F6860"/>
    <w:rsid w:val="00700042"/>
    <w:rsid w:val="007003D8"/>
    <w:rsid w:val="00702E38"/>
    <w:rsid w:val="00702FAD"/>
    <w:rsid w:val="00727786"/>
    <w:rsid w:val="00732C64"/>
    <w:rsid w:val="0073315A"/>
    <w:rsid w:val="00733584"/>
    <w:rsid w:val="00740EED"/>
    <w:rsid w:val="0074337C"/>
    <w:rsid w:val="00743411"/>
    <w:rsid w:val="0074702A"/>
    <w:rsid w:val="00752050"/>
    <w:rsid w:val="007537DC"/>
    <w:rsid w:val="00754D68"/>
    <w:rsid w:val="00756AAC"/>
    <w:rsid w:val="00760D6A"/>
    <w:rsid w:val="00761849"/>
    <w:rsid w:val="00762793"/>
    <w:rsid w:val="00765B87"/>
    <w:rsid w:val="00770D69"/>
    <w:rsid w:val="00771DFF"/>
    <w:rsid w:val="0077221A"/>
    <w:rsid w:val="00772AAC"/>
    <w:rsid w:val="0077310C"/>
    <w:rsid w:val="00774D47"/>
    <w:rsid w:val="00774EE8"/>
    <w:rsid w:val="00775F76"/>
    <w:rsid w:val="00776F8F"/>
    <w:rsid w:val="00777B93"/>
    <w:rsid w:val="0078282D"/>
    <w:rsid w:val="00783C59"/>
    <w:rsid w:val="00785131"/>
    <w:rsid w:val="007851A8"/>
    <w:rsid w:val="00787089"/>
    <w:rsid w:val="007936FE"/>
    <w:rsid w:val="00793B28"/>
    <w:rsid w:val="00795982"/>
    <w:rsid w:val="00796945"/>
    <w:rsid w:val="0079755D"/>
    <w:rsid w:val="007A2C5E"/>
    <w:rsid w:val="007A4E23"/>
    <w:rsid w:val="007A55AB"/>
    <w:rsid w:val="007A6594"/>
    <w:rsid w:val="007A6A5E"/>
    <w:rsid w:val="007A6B6E"/>
    <w:rsid w:val="007B4A68"/>
    <w:rsid w:val="007B6E75"/>
    <w:rsid w:val="007C0059"/>
    <w:rsid w:val="007C04C6"/>
    <w:rsid w:val="007C164A"/>
    <w:rsid w:val="007D0977"/>
    <w:rsid w:val="007D18B0"/>
    <w:rsid w:val="007D27BC"/>
    <w:rsid w:val="007D33BB"/>
    <w:rsid w:val="007D69CD"/>
    <w:rsid w:val="007D7059"/>
    <w:rsid w:val="007E0539"/>
    <w:rsid w:val="007E07B8"/>
    <w:rsid w:val="007E133E"/>
    <w:rsid w:val="007E2CCF"/>
    <w:rsid w:val="007E3A39"/>
    <w:rsid w:val="007E3E3B"/>
    <w:rsid w:val="007E4851"/>
    <w:rsid w:val="007E522D"/>
    <w:rsid w:val="007E530C"/>
    <w:rsid w:val="007E6093"/>
    <w:rsid w:val="007F00A7"/>
    <w:rsid w:val="007F2016"/>
    <w:rsid w:val="007F3B5C"/>
    <w:rsid w:val="007F4319"/>
    <w:rsid w:val="007F496D"/>
    <w:rsid w:val="007F734E"/>
    <w:rsid w:val="00802C6D"/>
    <w:rsid w:val="00803164"/>
    <w:rsid w:val="008051BE"/>
    <w:rsid w:val="00815445"/>
    <w:rsid w:val="008210BE"/>
    <w:rsid w:val="00831A7C"/>
    <w:rsid w:val="00834035"/>
    <w:rsid w:val="008360C3"/>
    <w:rsid w:val="008370D8"/>
    <w:rsid w:val="00842140"/>
    <w:rsid w:val="00842D8D"/>
    <w:rsid w:val="00846692"/>
    <w:rsid w:val="008477A5"/>
    <w:rsid w:val="00851CB7"/>
    <w:rsid w:val="00852BD3"/>
    <w:rsid w:val="008567C9"/>
    <w:rsid w:val="00856E07"/>
    <w:rsid w:val="00856EF6"/>
    <w:rsid w:val="00857239"/>
    <w:rsid w:val="0086027A"/>
    <w:rsid w:val="008605A3"/>
    <w:rsid w:val="00861749"/>
    <w:rsid w:val="00862284"/>
    <w:rsid w:val="008622E5"/>
    <w:rsid w:val="00863712"/>
    <w:rsid w:val="00864C27"/>
    <w:rsid w:val="008662A5"/>
    <w:rsid w:val="008714B3"/>
    <w:rsid w:val="00872FD9"/>
    <w:rsid w:val="00873688"/>
    <w:rsid w:val="00873C87"/>
    <w:rsid w:val="00873E6F"/>
    <w:rsid w:val="008747CE"/>
    <w:rsid w:val="00885FAA"/>
    <w:rsid w:val="008867B1"/>
    <w:rsid w:val="008945F6"/>
    <w:rsid w:val="00896D54"/>
    <w:rsid w:val="008A0741"/>
    <w:rsid w:val="008A1C04"/>
    <w:rsid w:val="008A2AD5"/>
    <w:rsid w:val="008A5236"/>
    <w:rsid w:val="008A61BA"/>
    <w:rsid w:val="008B39D3"/>
    <w:rsid w:val="008B3EDD"/>
    <w:rsid w:val="008B427C"/>
    <w:rsid w:val="008B4787"/>
    <w:rsid w:val="008B7B56"/>
    <w:rsid w:val="008C39E7"/>
    <w:rsid w:val="008C487F"/>
    <w:rsid w:val="008D107C"/>
    <w:rsid w:val="008D5B07"/>
    <w:rsid w:val="008D5C2D"/>
    <w:rsid w:val="008E0A3D"/>
    <w:rsid w:val="008E0D80"/>
    <w:rsid w:val="008E101F"/>
    <w:rsid w:val="008E3BAF"/>
    <w:rsid w:val="008E4B15"/>
    <w:rsid w:val="008E5F7A"/>
    <w:rsid w:val="008E6864"/>
    <w:rsid w:val="008E78E2"/>
    <w:rsid w:val="008E796E"/>
    <w:rsid w:val="008F0047"/>
    <w:rsid w:val="008F1479"/>
    <w:rsid w:val="008F1DA3"/>
    <w:rsid w:val="008F1F2B"/>
    <w:rsid w:val="008F4832"/>
    <w:rsid w:val="0090067D"/>
    <w:rsid w:val="00910F99"/>
    <w:rsid w:val="0091162A"/>
    <w:rsid w:val="00913E82"/>
    <w:rsid w:val="009147F2"/>
    <w:rsid w:val="00916547"/>
    <w:rsid w:val="0092088A"/>
    <w:rsid w:val="0092274D"/>
    <w:rsid w:val="00923418"/>
    <w:rsid w:val="00925797"/>
    <w:rsid w:val="0093004E"/>
    <w:rsid w:val="00930119"/>
    <w:rsid w:val="009308CD"/>
    <w:rsid w:val="0093233F"/>
    <w:rsid w:val="00933A0B"/>
    <w:rsid w:val="00935E01"/>
    <w:rsid w:val="00940032"/>
    <w:rsid w:val="00941375"/>
    <w:rsid w:val="009414AD"/>
    <w:rsid w:val="00943405"/>
    <w:rsid w:val="0095086A"/>
    <w:rsid w:val="00955146"/>
    <w:rsid w:val="00955771"/>
    <w:rsid w:val="009602DE"/>
    <w:rsid w:val="0096065D"/>
    <w:rsid w:val="00960A31"/>
    <w:rsid w:val="009619D5"/>
    <w:rsid w:val="00963447"/>
    <w:rsid w:val="0096685E"/>
    <w:rsid w:val="0097131A"/>
    <w:rsid w:val="0097158C"/>
    <w:rsid w:val="009722B9"/>
    <w:rsid w:val="0097299A"/>
    <w:rsid w:val="00974DF9"/>
    <w:rsid w:val="00975E5A"/>
    <w:rsid w:val="00977913"/>
    <w:rsid w:val="00977B71"/>
    <w:rsid w:val="009809B0"/>
    <w:rsid w:val="0098623C"/>
    <w:rsid w:val="00992EF5"/>
    <w:rsid w:val="0099572C"/>
    <w:rsid w:val="009A1C98"/>
    <w:rsid w:val="009A2A05"/>
    <w:rsid w:val="009A2FE7"/>
    <w:rsid w:val="009A43FA"/>
    <w:rsid w:val="009B0F91"/>
    <w:rsid w:val="009B212B"/>
    <w:rsid w:val="009B3827"/>
    <w:rsid w:val="009B7869"/>
    <w:rsid w:val="009C035A"/>
    <w:rsid w:val="009C1F95"/>
    <w:rsid w:val="009C3936"/>
    <w:rsid w:val="009C547A"/>
    <w:rsid w:val="009C6192"/>
    <w:rsid w:val="009C6304"/>
    <w:rsid w:val="009C732A"/>
    <w:rsid w:val="009D5D06"/>
    <w:rsid w:val="009F073E"/>
    <w:rsid w:val="009F07E0"/>
    <w:rsid w:val="009F1963"/>
    <w:rsid w:val="009F38A2"/>
    <w:rsid w:val="009F3D14"/>
    <w:rsid w:val="009F497E"/>
    <w:rsid w:val="009F6270"/>
    <w:rsid w:val="00A02499"/>
    <w:rsid w:val="00A03E8E"/>
    <w:rsid w:val="00A04EEC"/>
    <w:rsid w:val="00A17E8E"/>
    <w:rsid w:val="00A221F4"/>
    <w:rsid w:val="00A226D7"/>
    <w:rsid w:val="00A23545"/>
    <w:rsid w:val="00A247AB"/>
    <w:rsid w:val="00A26491"/>
    <w:rsid w:val="00A3073A"/>
    <w:rsid w:val="00A31CFC"/>
    <w:rsid w:val="00A32378"/>
    <w:rsid w:val="00A366C9"/>
    <w:rsid w:val="00A3788F"/>
    <w:rsid w:val="00A406A2"/>
    <w:rsid w:val="00A417F7"/>
    <w:rsid w:val="00A41C1A"/>
    <w:rsid w:val="00A4210E"/>
    <w:rsid w:val="00A4381A"/>
    <w:rsid w:val="00A46EB7"/>
    <w:rsid w:val="00A51481"/>
    <w:rsid w:val="00A53AB0"/>
    <w:rsid w:val="00A5453D"/>
    <w:rsid w:val="00A56617"/>
    <w:rsid w:val="00A636ED"/>
    <w:rsid w:val="00A639FC"/>
    <w:rsid w:val="00A654B1"/>
    <w:rsid w:val="00A70985"/>
    <w:rsid w:val="00A7242F"/>
    <w:rsid w:val="00A8282F"/>
    <w:rsid w:val="00A85A2D"/>
    <w:rsid w:val="00A85F3C"/>
    <w:rsid w:val="00A8666B"/>
    <w:rsid w:val="00A906BC"/>
    <w:rsid w:val="00A91655"/>
    <w:rsid w:val="00A92031"/>
    <w:rsid w:val="00A94FE4"/>
    <w:rsid w:val="00A9671B"/>
    <w:rsid w:val="00A96EB9"/>
    <w:rsid w:val="00A9769E"/>
    <w:rsid w:val="00AA0859"/>
    <w:rsid w:val="00AA0D4F"/>
    <w:rsid w:val="00AA18AB"/>
    <w:rsid w:val="00AA2E84"/>
    <w:rsid w:val="00AA3C23"/>
    <w:rsid w:val="00AA3F3F"/>
    <w:rsid w:val="00AA745A"/>
    <w:rsid w:val="00AB6134"/>
    <w:rsid w:val="00AB7390"/>
    <w:rsid w:val="00AD0427"/>
    <w:rsid w:val="00AD10BF"/>
    <w:rsid w:val="00AD1D1D"/>
    <w:rsid w:val="00AD2AFC"/>
    <w:rsid w:val="00AD366C"/>
    <w:rsid w:val="00AE00AC"/>
    <w:rsid w:val="00AE1FC7"/>
    <w:rsid w:val="00AE4839"/>
    <w:rsid w:val="00AF0850"/>
    <w:rsid w:val="00AF24CE"/>
    <w:rsid w:val="00AF2E25"/>
    <w:rsid w:val="00AF468F"/>
    <w:rsid w:val="00AF4D08"/>
    <w:rsid w:val="00AF5CD2"/>
    <w:rsid w:val="00AF77C1"/>
    <w:rsid w:val="00B00CC6"/>
    <w:rsid w:val="00B012E1"/>
    <w:rsid w:val="00B02741"/>
    <w:rsid w:val="00B03C6B"/>
    <w:rsid w:val="00B04FA4"/>
    <w:rsid w:val="00B06F0D"/>
    <w:rsid w:val="00B072EF"/>
    <w:rsid w:val="00B13922"/>
    <w:rsid w:val="00B13E5F"/>
    <w:rsid w:val="00B20165"/>
    <w:rsid w:val="00B2183B"/>
    <w:rsid w:val="00B22BF8"/>
    <w:rsid w:val="00B2390E"/>
    <w:rsid w:val="00B243B5"/>
    <w:rsid w:val="00B24C23"/>
    <w:rsid w:val="00B24D5F"/>
    <w:rsid w:val="00B2513F"/>
    <w:rsid w:val="00B309DA"/>
    <w:rsid w:val="00B30C56"/>
    <w:rsid w:val="00B34D00"/>
    <w:rsid w:val="00B35CAC"/>
    <w:rsid w:val="00B35DEA"/>
    <w:rsid w:val="00B366A7"/>
    <w:rsid w:val="00B36969"/>
    <w:rsid w:val="00B37BC8"/>
    <w:rsid w:val="00B41E26"/>
    <w:rsid w:val="00B42615"/>
    <w:rsid w:val="00B45562"/>
    <w:rsid w:val="00B502D3"/>
    <w:rsid w:val="00B516B4"/>
    <w:rsid w:val="00B5405F"/>
    <w:rsid w:val="00B55B9C"/>
    <w:rsid w:val="00B55E3D"/>
    <w:rsid w:val="00B565AD"/>
    <w:rsid w:val="00B57FE2"/>
    <w:rsid w:val="00B6193C"/>
    <w:rsid w:val="00B62496"/>
    <w:rsid w:val="00B636CA"/>
    <w:rsid w:val="00B646CE"/>
    <w:rsid w:val="00B67216"/>
    <w:rsid w:val="00B74336"/>
    <w:rsid w:val="00B772E5"/>
    <w:rsid w:val="00B77D64"/>
    <w:rsid w:val="00B77D82"/>
    <w:rsid w:val="00B77E58"/>
    <w:rsid w:val="00B83D05"/>
    <w:rsid w:val="00B85EB1"/>
    <w:rsid w:val="00B92471"/>
    <w:rsid w:val="00B92899"/>
    <w:rsid w:val="00BA060D"/>
    <w:rsid w:val="00BA07BF"/>
    <w:rsid w:val="00BA096C"/>
    <w:rsid w:val="00BA5170"/>
    <w:rsid w:val="00BB03E9"/>
    <w:rsid w:val="00BB07F6"/>
    <w:rsid w:val="00BB1F4F"/>
    <w:rsid w:val="00BB2E86"/>
    <w:rsid w:val="00BC2F55"/>
    <w:rsid w:val="00BC44CE"/>
    <w:rsid w:val="00BC6433"/>
    <w:rsid w:val="00BD37A1"/>
    <w:rsid w:val="00BD4116"/>
    <w:rsid w:val="00BE0F9C"/>
    <w:rsid w:val="00BE3359"/>
    <w:rsid w:val="00BE4E96"/>
    <w:rsid w:val="00BE7383"/>
    <w:rsid w:val="00BE77F4"/>
    <w:rsid w:val="00BF026F"/>
    <w:rsid w:val="00BF0497"/>
    <w:rsid w:val="00BF11CE"/>
    <w:rsid w:val="00BF32E5"/>
    <w:rsid w:val="00BF4A9A"/>
    <w:rsid w:val="00BF6E0F"/>
    <w:rsid w:val="00BF74F8"/>
    <w:rsid w:val="00C00B0F"/>
    <w:rsid w:val="00C02E3D"/>
    <w:rsid w:val="00C03C38"/>
    <w:rsid w:val="00C0484C"/>
    <w:rsid w:val="00C059EF"/>
    <w:rsid w:val="00C06786"/>
    <w:rsid w:val="00C07D68"/>
    <w:rsid w:val="00C12A75"/>
    <w:rsid w:val="00C24F34"/>
    <w:rsid w:val="00C31526"/>
    <w:rsid w:val="00C33FB0"/>
    <w:rsid w:val="00C34D79"/>
    <w:rsid w:val="00C36FB0"/>
    <w:rsid w:val="00C37276"/>
    <w:rsid w:val="00C37E5A"/>
    <w:rsid w:val="00C44AE0"/>
    <w:rsid w:val="00C4524B"/>
    <w:rsid w:val="00C45AF9"/>
    <w:rsid w:val="00C469D7"/>
    <w:rsid w:val="00C46E9B"/>
    <w:rsid w:val="00C47AD3"/>
    <w:rsid w:val="00C50E5D"/>
    <w:rsid w:val="00C52494"/>
    <w:rsid w:val="00C62736"/>
    <w:rsid w:val="00C67526"/>
    <w:rsid w:val="00C71400"/>
    <w:rsid w:val="00C74B62"/>
    <w:rsid w:val="00C75D37"/>
    <w:rsid w:val="00C77654"/>
    <w:rsid w:val="00C77CCD"/>
    <w:rsid w:val="00C807EA"/>
    <w:rsid w:val="00C814C9"/>
    <w:rsid w:val="00C848B2"/>
    <w:rsid w:val="00C856FA"/>
    <w:rsid w:val="00C87289"/>
    <w:rsid w:val="00C9738B"/>
    <w:rsid w:val="00CA1930"/>
    <w:rsid w:val="00CA7A2D"/>
    <w:rsid w:val="00CB33D8"/>
    <w:rsid w:val="00CB5847"/>
    <w:rsid w:val="00CC3983"/>
    <w:rsid w:val="00CC53A0"/>
    <w:rsid w:val="00CC5B00"/>
    <w:rsid w:val="00CC603F"/>
    <w:rsid w:val="00CC7E83"/>
    <w:rsid w:val="00CD105B"/>
    <w:rsid w:val="00CD3510"/>
    <w:rsid w:val="00CD3AB9"/>
    <w:rsid w:val="00CD3ECC"/>
    <w:rsid w:val="00CD4DA4"/>
    <w:rsid w:val="00CD52E4"/>
    <w:rsid w:val="00CD754F"/>
    <w:rsid w:val="00CD79BD"/>
    <w:rsid w:val="00CE3DD5"/>
    <w:rsid w:val="00CE46B5"/>
    <w:rsid w:val="00CE47CE"/>
    <w:rsid w:val="00CE5490"/>
    <w:rsid w:val="00CF1E10"/>
    <w:rsid w:val="00CF283B"/>
    <w:rsid w:val="00D03A38"/>
    <w:rsid w:val="00D05BBE"/>
    <w:rsid w:val="00D05E48"/>
    <w:rsid w:val="00D066B4"/>
    <w:rsid w:val="00D07E6A"/>
    <w:rsid w:val="00D161BE"/>
    <w:rsid w:val="00D2098A"/>
    <w:rsid w:val="00D211EE"/>
    <w:rsid w:val="00D21C7D"/>
    <w:rsid w:val="00D21F0F"/>
    <w:rsid w:val="00D238A2"/>
    <w:rsid w:val="00D26098"/>
    <w:rsid w:val="00D30708"/>
    <w:rsid w:val="00D33F6A"/>
    <w:rsid w:val="00D3677E"/>
    <w:rsid w:val="00D41C24"/>
    <w:rsid w:val="00D41DD5"/>
    <w:rsid w:val="00D42D96"/>
    <w:rsid w:val="00D434DB"/>
    <w:rsid w:val="00D446C5"/>
    <w:rsid w:val="00D46097"/>
    <w:rsid w:val="00D46CDE"/>
    <w:rsid w:val="00D46F82"/>
    <w:rsid w:val="00D471A8"/>
    <w:rsid w:val="00D52955"/>
    <w:rsid w:val="00D53800"/>
    <w:rsid w:val="00D60488"/>
    <w:rsid w:val="00D623C9"/>
    <w:rsid w:val="00D62B1E"/>
    <w:rsid w:val="00D633E7"/>
    <w:rsid w:val="00D641D3"/>
    <w:rsid w:val="00D657B5"/>
    <w:rsid w:val="00D67E5B"/>
    <w:rsid w:val="00D7244F"/>
    <w:rsid w:val="00D73F32"/>
    <w:rsid w:val="00D7540C"/>
    <w:rsid w:val="00D773B0"/>
    <w:rsid w:val="00D84CFB"/>
    <w:rsid w:val="00D85430"/>
    <w:rsid w:val="00D86F1C"/>
    <w:rsid w:val="00D8736A"/>
    <w:rsid w:val="00D90859"/>
    <w:rsid w:val="00D9144D"/>
    <w:rsid w:val="00D91BD9"/>
    <w:rsid w:val="00D94659"/>
    <w:rsid w:val="00D95036"/>
    <w:rsid w:val="00DA05F4"/>
    <w:rsid w:val="00DA391F"/>
    <w:rsid w:val="00DA4754"/>
    <w:rsid w:val="00DA47FA"/>
    <w:rsid w:val="00DB1375"/>
    <w:rsid w:val="00DB209C"/>
    <w:rsid w:val="00DB27CD"/>
    <w:rsid w:val="00DB46CF"/>
    <w:rsid w:val="00DB5BD9"/>
    <w:rsid w:val="00DB5D6A"/>
    <w:rsid w:val="00DB6A63"/>
    <w:rsid w:val="00DB6B93"/>
    <w:rsid w:val="00DC042A"/>
    <w:rsid w:val="00DC060A"/>
    <w:rsid w:val="00DC19E5"/>
    <w:rsid w:val="00DC1A49"/>
    <w:rsid w:val="00DC2582"/>
    <w:rsid w:val="00DC3717"/>
    <w:rsid w:val="00DC48A8"/>
    <w:rsid w:val="00DC5930"/>
    <w:rsid w:val="00DC74B9"/>
    <w:rsid w:val="00DD2CFC"/>
    <w:rsid w:val="00DD3FDD"/>
    <w:rsid w:val="00DD4DCA"/>
    <w:rsid w:val="00DD7ED9"/>
    <w:rsid w:val="00DE49D7"/>
    <w:rsid w:val="00DE74F4"/>
    <w:rsid w:val="00DF07AA"/>
    <w:rsid w:val="00DF17C0"/>
    <w:rsid w:val="00DF1DBB"/>
    <w:rsid w:val="00DF4261"/>
    <w:rsid w:val="00E0008B"/>
    <w:rsid w:val="00E000A4"/>
    <w:rsid w:val="00E00571"/>
    <w:rsid w:val="00E00B9D"/>
    <w:rsid w:val="00E042A2"/>
    <w:rsid w:val="00E044D7"/>
    <w:rsid w:val="00E04EC1"/>
    <w:rsid w:val="00E054C2"/>
    <w:rsid w:val="00E162C3"/>
    <w:rsid w:val="00E17295"/>
    <w:rsid w:val="00E17EEC"/>
    <w:rsid w:val="00E20170"/>
    <w:rsid w:val="00E20913"/>
    <w:rsid w:val="00E20D96"/>
    <w:rsid w:val="00E211C9"/>
    <w:rsid w:val="00E22567"/>
    <w:rsid w:val="00E22757"/>
    <w:rsid w:val="00E24D48"/>
    <w:rsid w:val="00E31FD6"/>
    <w:rsid w:val="00E35535"/>
    <w:rsid w:val="00E406B2"/>
    <w:rsid w:val="00E439ED"/>
    <w:rsid w:val="00E44AE2"/>
    <w:rsid w:val="00E50188"/>
    <w:rsid w:val="00E50C3D"/>
    <w:rsid w:val="00E50CF7"/>
    <w:rsid w:val="00E51AE5"/>
    <w:rsid w:val="00E52230"/>
    <w:rsid w:val="00E52614"/>
    <w:rsid w:val="00E53430"/>
    <w:rsid w:val="00E5524A"/>
    <w:rsid w:val="00E5542B"/>
    <w:rsid w:val="00E61704"/>
    <w:rsid w:val="00E63E54"/>
    <w:rsid w:val="00E64ABE"/>
    <w:rsid w:val="00E66CBD"/>
    <w:rsid w:val="00E713CE"/>
    <w:rsid w:val="00E77434"/>
    <w:rsid w:val="00E77B73"/>
    <w:rsid w:val="00E80413"/>
    <w:rsid w:val="00E81E0F"/>
    <w:rsid w:val="00E85ECD"/>
    <w:rsid w:val="00E91ABF"/>
    <w:rsid w:val="00E946D9"/>
    <w:rsid w:val="00EA1445"/>
    <w:rsid w:val="00EA1B43"/>
    <w:rsid w:val="00EA24C7"/>
    <w:rsid w:val="00EA2618"/>
    <w:rsid w:val="00EA4986"/>
    <w:rsid w:val="00EA4B4B"/>
    <w:rsid w:val="00EA5228"/>
    <w:rsid w:val="00EA6081"/>
    <w:rsid w:val="00EB2A4C"/>
    <w:rsid w:val="00EB3352"/>
    <w:rsid w:val="00EB69D4"/>
    <w:rsid w:val="00EC3B33"/>
    <w:rsid w:val="00EC646C"/>
    <w:rsid w:val="00ED0D87"/>
    <w:rsid w:val="00ED120A"/>
    <w:rsid w:val="00ED12A3"/>
    <w:rsid w:val="00ED1AEE"/>
    <w:rsid w:val="00ED35A6"/>
    <w:rsid w:val="00ED59E5"/>
    <w:rsid w:val="00ED63C8"/>
    <w:rsid w:val="00ED6DC2"/>
    <w:rsid w:val="00ED72D5"/>
    <w:rsid w:val="00EE12D7"/>
    <w:rsid w:val="00EE183E"/>
    <w:rsid w:val="00EE1D7C"/>
    <w:rsid w:val="00EF377B"/>
    <w:rsid w:val="00EF38A9"/>
    <w:rsid w:val="00EF59AF"/>
    <w:rsid w:val="00EF7745"/>
    <w:rsid w:val="00F006D1"/>
    <w:rsid w:val="00F023A3"/>
    <w:rsid w:val="00F078DD"/>
    <w:rsid w:val="00F07A12"/>
    <w:rsid w:val="00F1406E"/>
    <w:rsid w:val="00F144C9"/>
    <w:rsid w:val="00F17AF3"/>
    <w:rsid w:val="00F21BF1"/>
    <w:rsid w:val="00F23F1E"/>
    <w:rsid w:val="00F26291"/>
    <w:rsid w:val="00F26EEC"/>
    <w:rsid w:val="00F31E39"/>
    <w:rsid w:val="00F31F42"/>
    <w:rsid w:val="00F33016"/>
    <w:rsid w:val="00F34A9C"/>
    <w:rsid w:val="00F34CA6"/>
    <w:rsid w:val="00F359B0"/>
    <w:rsid w:val="00F361CB"/>
    <w:rsid w:val="00F366E2"/>
    <w:rsid w:val="00F367C0"/>
    <w:rsid w:val="00F421F3"/>
    <w:rsid w:val="00F42464"/>
    <w:rsid w:val="00F4450D"/>
    <w:rsid w:val="00F44E41"/>
    <w:rsid w:val="00F5018B"/>
    <w:rsid w:val="00F50854"/>
    <w:rsid w:val="00F5095A"/>
    <w:rsid w:val="00F50DE3"/>
    <w:rsid w:val="00F519C5"/>
    <w:rsid w:val="00F52DEA"/>
    <w:rsid w:val="00F54716"/>
    <w:rsid w:val="00F559D5"/>
    <w:rsid w:val="00F644D8"/>
    <w:rsid w:val="00F67799"/>
    <w:rsid w:val="00F710FD"/>
    <w:rsid w:val="00F71412"/>
    <w:rsid w:val="00F716D4"/>
    <w:rsid w:val="00F76603"/>
    <w:rsid w:val="00F7787E"/>
    <w:rsid w:val="00F77EFA"/>
    <w:rsid w:val="00F8193D"/>
    <w:rsid w:val="00F8225B"/>
    <w:rsid w:val="00F83DD0"/>
    <w:rsid w:val="00F845BC"/>
    <w:rsid w:val="00F84C68"/>
    <w:rsid w:val="00F86B4B"/>
    <w:rsid w:val="00F87A28"/>
    <w:rsid w:val="00F87D8A"/>
    <w:rsid w:val="00F90C29"/>
    <w:rsid w:val="00F928BD"/>
    <w:rsid w:val="00F938BA"/>
    <w:rsid w:val="00F94981"/>
    <w:rsid w:val="00F95395"/>
    <w:rsid w:val="00F95CB6"/>
    <w:rsid w:val="00FA06E3"/>
    <w:rsid w:val="00FA0FF5"/>
    <w:rsid w:val="00FA1AB2"/>
    <w:rsid w:val="00FA2348"/>
    <w:rsid w:val="00FA6E71"/>
    <w:rsid w:val="00FB110D"/>
    <w:rsid w:val="00FB1D7A"/>
    <w:rsid w:val="00FB22A6"/>
    <w:rsid w:val="00FB285F"/>
    <w:rsid w:val="00FB4355"/>
    <w:rsid w:val="00FB483D"/>
    <w:rsid w:val="00FB5D07"/>
    <w:rsid w:val="00FC23E8"/>
    <w:rsid w:val="00FC4B97"/>
    <w:rsid w:val="00FC699A"/>
    <w:rsid w:val="00FC7E9B"/>
    <w:rsid w:val="00FD2A53"/>
    <w:rsid w:val="00FD378E"/>
    <w:rsid w:val="00FD5556"/>
    <w:rsid w:val="00FD6C3A"/>
    <w:rsid w:val="00FE0587"/>
    <w:rsid w:val="00FE24E1"/>
    <w:rsid w:val="00FE27E8"/>
    <w:rsid w:val="00FE493E"/>
    <w:rsid w:val="00FF1EC8"/>
    <w:rsid w:val="00FF2FAC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84E902"/>
  <w15:docId w15:val="{0BC98F9A-7F31-4875-AC94-6BEB668E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5F17"/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43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287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7D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1D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4A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405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778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qFormat/>
    <w:rsid w:val="00133119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5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1B05B0"/>
    <w:pPr>
      <w:tabs>
        <w:tab w:val="left" w:pos="5954"/>
      </w:tabs>
      <w:jc w:val="both"/>
    </w:pPr>
  </w:style>
  <w:style w:type="paragraph" w:styleId="Intestazione">
    <w:name w:val="header"/>
    <w:basedOn w:val="Normale"/>
    <w:link w:val="IntestazioneCarattere"/>
    <w:rsid w:val="001B05B0"/>
    <w:pPr>
      <w:tabs>
        <w:tab w:val="center" w:pos="4819"/>
        <w:tab w:val="right" w:pos="9638"/>
      </w:tabs>
    </w:pPr>
    <w:rPr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1B05B0"/>
    <w:rPr>
      <w:sz w:val="24"/>
      <w:szCs w:val="24"/>
    </w:rPr>
  </w:style>
  <w:style w:type="paragraph" w:customStyle="1" w:styleId="Pidipagina2">
    <w:name w:val="Piè di pagina 2"/>
    <w:basedOn w:val="Normale"/>
    <w:rsid w:val="00BA5170"/>
    <w:pPr>
      <w:tabs>
        <w:tab w:val="left" w:pos="1418"/>
      </w:tabs>
      <w:jc w:val="both"/>
    </w:pPr>
    <w:rPr>
      <w:rFonts w:ascii="Arial" w:hAnsi="Arial"/>
      <w:color w:val="0000FF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BA5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170"/>
    <w:rPr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33BB"/>
    <w:rPr>
      <w:b/>
      <w:bCs/>
      <w:sz w:val="27"/>
      <w:szCs w:val="27"/>
    </w:rPr>
  </w:style>
  <w:style w:type="paragraph" w:styleId="NormaleWeb">
    <w:name w:val="Normal (Web)"/>
    <w:basedOn w:val="Normale"/>
    <w:uiPriority w:val="99"/>
    <w:unhideWhenUsed/>
    <w:rsid w:val="00DF07AA"/>
    <w:pPr>
      <w:spacing w:before="100" w:beforeAutospacing="1" w:after="100" w:afterAutospacing="1"/>
    </w:pPr>
    <w:rPr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9738B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CC603F"/>
    <w:pPr>
      <w:ind w:left="720"/>
      <w:contextualSpacing/>
    </w:pPr>
  </w:style>
  <w:style w:type="paragraph" w:customStyle="1" w:styleId="p32">
    <w:name w:val="p32"/>
    <w:basedOn w:val="Normale"/>
    <w:rsid w:val="002147C1"/>
    <w:pPr>
      <w:widowControl w:val="0"/>
      <w:spacing w:line="480" w:lineRule="atLeast"/>
    </w:pPr>
    <w:rPr>
      <w:snapToGrid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B2B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93011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930119"/>
    <w:rPr>
      <w:sz w:val="24"/>
    </w:rPr>
  </w:style>
  <w:style w:type="character" w:customStyle="1" w:styleId="Titolo8Carattere">
    <w:name w:val="Titolo 8 Carattere"/>
    <w:basedOn w:val="Carpredefinitoparagrafo"/>
    <w:link w:val="Titolo8"/>
    <w:rsid w:val="00133119"/>
    <w:rPr>
      <w:i/>
      <w:iCs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864C2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64C27"/>
    <w:rPr>
      <w:sz w:val="24"/>
    </w:rPr>
  </w:style>
  <w:style w:type="paragraph" w:styleId="Didascalia">
    <w:name w:val="caption"/>
    <w:basedOn w:val="Normale"/>
    <w:next w:val="Normale"/>
    <w:unhideWhenUsed/>
    <w:qFormat/>
    <w:rsid w:val="000A610F"/>
    <w:pPr>
      <w:tabs>
        <w:tab w:val="left" w:pos="4395"/>
        <w:tab w:val="left" w:pos="5245"/>
      </w:tabs>
    </w:pPr>
    <w:rPr>
      <w:b/>
      <w:sz w:val="23"/>
      <w:lang w:val="de-DE"/>
    </w:rPr>
  </w:style>
  <w:style w:type="character" w:customStyle="1" w:styleId="Titolo2Carattere">
    <w:name w:val="Titolo 2 Carattere"/>
    <w:basedOn w:val="Carpredefinitoparagrafo"/>
    <w:link w:val="Titolo2"/>
    <w:rsid w:val="00287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3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1D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Rientrocorpodeltesto">
    <w:name w:val="Body Text Indent"/>
    <w:basedOn w:val="Normale"/>
    <w:link w:val="RientrocorpodeltestoCarattere"/>
    <w:unhideWhenUsed/>
    <w:rsid w:val="00AD1D1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D1D1D"/>
    <w:rPr>
      <w:sz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29562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9562C"/>
    <w:rPr>
      <w:sz w:val="16"/>
      <w:szCs w:val="16"/>
    </w:rPr>
  </w:style>
  <w:style w:type="paragraph" w:styleId="Intestazionemessaggio">
    <w:name w:val="Message Header"/>
    <w:basedOn w:val="Normale"/>
    <w:link w:val="IntestazionemessaggioCarattere"/>
    <w:unhideWhenUsed/>
    <w:rsid w:val="002956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lang w:val="en-US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29562C"/>
    <w:rPr>
      <w:rFonts w:ascii="Arial" w:hAnsi="Arial"/>
      <w:sz w:val="24"/>
      <w:shd w:val="pct20" w:color="auto" w:fill="auto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778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405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Corpodeltesto22">
    <w:name w:val="Corpo del testo 22"/>
    <w:basedOn w:val="Normale"/>
    <w:rsid w:val="00AA0D4F"/>
    <w:pPr>
      <w:jc w:val="both"/>
    </w:pPr>
  </w:style>
  <w:style w:type="paragraph" w:styleId="Testonotaapidipagina">
    <w:name w:val="footnote text"/>
    <w:basedOn w:val="Normale"/>
    <w:link w:val="TestonotaapidipaginaCarattere"/>
    <w:unhideWhenUsed/>
    <w:rsid w:val="008B427C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427C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4AB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rpodeltesto23">
    <w:name w:val="Corpo del testo 23"/>
    <w:basedOn w:val="Normale"/>
    <w:rsid w:val="004F56E0"/>
    <w:pPr>
      <w:jc w:val="both"/>
    </w:pPr>
  </w:style>
  <w:style w:type="paragraph" w:customStyle="1" w:styleId="sche3">
    <w:name w:val="sche_3"/>
    <w:rsid w:val="00D657B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D657B5"/>
    <w:pPr>
      <w:widowControl w:val="0"/>
      <w:jc w:val="both"/>
    </w:pPr>
    <w:rPr>
      <w:lang w:val="en-US"/>
    </w:rPr>
  </w:style>
  <w:style w:type="paragraph" w:customStyle="1" w:styleId="a">
    <w:basedOn w:val="Normale"/>
    <w:next w:val="Corpotesto"/>
    <w:rsid w:val="007C0059"/>
    <w:pPr>
      <w:tabs>
        <w:tab w:val="left" w:pos="1134"/>
        <w:tab w:val="left" w:pos="4253"/>
        <w:tab w:val="left" w:pos="5103"/>
      </w:tabs>
      <w:jc w:val="both"/>
    </w:pPr>
  </w:style>
  <w:style w:type="paragraph" w:customStyle="1" w:styleId="Default">
    <w:name w:val="Default"/>
    <w:rsid w:val="002F03B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2F03BE"/>
    <w:rPr>
      <w:color w:val="auto"/>
    </w:rPr>
  </w:style>
  <w:style w:type="paragraph" w:customStyle="1" w:styleId="CM1">
    <w:name w:val="CM1"/>
    <w:basedOn w:val="Default"/>
    <w:next w:val="Default"/>
    <w:uiPriority w:val="99"/>
    <w:rsid w:val="002F03BE"/>
    <w:pPr>
      <w:spacing w:line="328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03BE"/>
    <w:rPr>
      <w:color w:val="auto"/>
    </w:rPr>
  </w:style>
  <w:style w:type="paragraph" w:customStyle="1" w:styleId="CM2">
    <w:name w:val="CM2"/>
    <w:basedOn w:val="Default"/>
    <w:next w:val="Default"/>
    <w:uiPriority w:val="99"/>
    <w:rsid w:val="002F03BE"/>
    <w:pPr>
      <w:spacing w:line="32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2F03BE"/>
    <w:rPr>
      <w:color w:val="auto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92274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92274D"/>
    <w:rPr>
      <w:sz w:val="24"/>
    </w:rPr>
  </w:style>
  <w:style w:type="paragraph" w:customStyle="1" w:styleId="Corpodeltesto1">
    <w:name w:val="Corpo del testo1"/>
    <w:basedOn w:val="Normale"/>
    <w:link w:val="CorpodeltestoCarattere"/>
    <w:rsid w:val="009A43FA"/>
    <w:pPr>
      <w:jc w:val="both"/>
    </w:pPr>
  </w:style>
  <w:style w:type="character" w:customStyle="1" w:styleId="CorpodeltestoCarattere">
    <w:name w:val="Corpo del testo Carattere"/>
    <w:aliases w:val="Corpo testo Carattere1"/>
    <w:link w:val="Corpodeltesto1"/>
    <w:rsid w:val="009A43FA"/>
    <w:rPr>
      <w:sz w:val="24"/>
    </w:rPr>
  </w:style>
  <w:style w:type="character" w:styleId="Enfasidelicata">
    <w:name w:val="Subtle Emphasis"/>
    <w:basedOn w:val="Carpredefinitoparagrafo"/>
    <w:uiPriority w:val="19"/>
    <w:qFormat/>
    <w:rsid w:val="00372109"/>
    <w:rPr>
      <w:i/>
      <w:iCs/>
      <w:color w:val="404040" w:themeColor="text1" w:themeTint="BF"/>
    </w:rPr>
  </w:style>
  <w:style w:type="character" w:customStyle="1" w:styleId="ParagrafoelencoCarattere">
    <w:name w:val="Paragrafo elenco Carattere"/>
    <w:link w:val="Paragrafoelenco"/>
    <w:uiPriority w:val="34"/>
    <w:locked/>
    <w:rsid w:val="005D5A8E"/>
    <w:rPr>
      <w:sz w:val="24"/>
    </w:rPr>
  </w:style>
  <w:style w:type="character" w:styleId="Rimandonotaapidipagina">
    <w:name w:val="footnote reference"/>
    <w:semiHidden/>
    <w:unhideWhenUsed/>
    <w:rsid w:val="005D5A8E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EA4986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A4986"/>
  </w:style>
  <w:style w:type="paragraph" w:customStyle="1" w:styleId="ManualeTesto">
    <w:name w:val="Manuale Testo"/>
    <w:basedOn w:val="Normale"/>
    <w:rsid w:val="00D773B0"/>
    <w:pPr>
      <w:spacing w:before="120"/>
      <w:jc w:val="both"/>
    </w:pPr>
    <w:rPr>
      <w:rFonts w:ascii="Arial Narrow" w:hAnsi="Arial Narrow"/>
      <w:sz w:val="22"/>
    </w:rPr>
  </w:style>
  <w:style w:type="paragraph" w:customStyle="1" w:styleId="Manualeelenco1">
    <w:name w:val="Manuale elenco 1"/>
    <w:basedOn w:val="Normale"/>
    <w:rsid w:val="00D773B0"/>
    <w:pPr>
      <w:numPr>
        <w:numId w:val="3"/>
      </w:numPr>
      <w:spacing w:before="60"/>
      <w:jc w:val="both"/>
    </w:pPr>
    <w:rPr>
      <w:rFonts w:ascii="Arial Narrow" w:hAnsi="Arial Narrow"/>
      <w:sz w:val="22"/>
    </w:rPr>
  </w:style>
  <w:style w:type="paragraph" w:styleId="Titolo">
    <w:name w:val="Title"/>
    <w:aliases w:val="Articolo"/>
    <w:basedOn w:val="Normale"/>
    <w:next w:val="Normale"/>
    <w:link w:val="TitoloCarattere"/>
    <w:qFormat/>
    <w:rsid w:val="00C75D37"/>
    <w:pPr>
      <w:numPr>
        <w:numId w:val="6"/>
      </w:numPr>
      <w:tabs>
        <w:tab w:val="left" w:pos="567"/>
        <w:tab w:val="left" w:pos="851"/>
      </w:tabs>
      <w:spacing w:before="360" w:after="60" w:line="360" w:lineRule="auto"/>
      <w:jc w:val="both"/>
      <w:outlineLvl w:val="0"/>
    </w:pPr>
    <w:rPr>
      <w:rFonts w:ascii="Calibri" w:hAnsi="Calibri"/>
      <w:b/>
      <w:kern w:val="28"/>
      <w:sz w:val="28"/>
    </w:rPr>
  </w:style>
  <w:style w:type="character" w:customStyle="1" w:styleId="TitoloCarattere">
    <w:name w:val="Titolo Carattere"/>
    <w:aliases w:val="Articolo Carattere"/>
    <w:basedOn w:val="Carpredefinitoparagrafo"/>
    <w:link w:val="Titolo"/>
    <w:rsid w:val="00C75D37"/>
    <w:rPr>
      <w:rFonts w:ascii="Calibri" w:hAnsi="Calibri"/>
      <w:b/>
      <w:kern w:val="28"/>
      <w:sz w:val="28"/>
    </w:rPr>
  </w:style>
  <w:style w:type="paragraph" w:customStyle="1" w:styleId="Normale1">
    <w:name w:val="Normale1"/>
    <w:basedOn w:val="Normale"/>
    <w:link w:val="NormaleCarattere"/>
    <w:qFormat/>
    <w:rsid w:val="00C75D37"/>
    <w:pPr>
      <w:spacing w:line="360" w:lineRule="auto"/>
      <w:ind w:left="567"/>
      <w:jc w:val="both"/>
    </w:pPr>
    <w:rPr>
      <w:rFonts w:ascii="Calibri" w:hAnsi="Calibri"/>
      <w:sz w:val="22"/>
    </w:rPr>
  </w:style>
  <w:style w:type="character" w:customStyle="1" w:styleId="NormaleCarattere">
    <w:name w:val="Normale Carattere"/>
    <w:basedOn w:val="Carpredefinitoparagrafo"/>
    <w:link w:val="Normale1"/>
    <w:rsid w:val="00C75D37"/>
    <w:rPr>
      <w:rFonts w:ascii="Calibri" w:hAnsi="Calibri"/>
      <w:sz w:val="22"/>
    </w:rPr>
  </w:style>
  <w:style w:type="paragraph" w:customStyle="1" w:styleId="p4">
    <w:name w:val="p4"/>
    <w:basedOn w:val="Normale"/>
    <w:rsid w:val="00D623C9"/>
    <w:pPr>
      <w:widowControl w:val="0"/>
      <w:tabs>
        <w:tab w:val="left" w:pos="2040"/>
      </w:tabs>
      <w:autoSpaceDE w:val="0"/>
      <w:autoSpaceDN w:val="0"/>
      <w:spacing w:line="260" w:lineRule="atLeast"/>
      <w:ind w:left="144" w:firstLine="720"/>
      <w:jc w:val="both"/>
    </w:pPr>
    <w:rPr>
      <w:sz w:val="20"/>
      <w:szCs w:val="24"/>
    </w:rPr>
  </w:style>
  <w:style w:type="paragraph" w:styleId="Nessunaspaziatura">
    <w:name w:val="No Spacing"/>
    <w:uiPriority w:val="1"/>
    <w:qFormat/>
    <w:rsid w:val="00F87A2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deltesto">
    <w:name w:val="Corpo del testo"/>
    <w:basedOn w:val="Normale"/>
    <w:rsid w:val="000935EA"/>
    <w:pPr>
      <w:jc w:val="both"/>
    </w:pPr>
  </w:style>
  <w:style w:type="character" w:styleId="Enfasigrassetto">
    <w:name w:val="Strong"/>
    <w:basedOn w:val="Carpredefinitoparagrafo"/>
    <w:uiPriority w:val="22"/>
    <w:qFormat/>
    <w:rsid w:val="00616B1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74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110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none" w:sz="0" w:space="0" w:color="auto"/>
                <w:right w:val="single" w:sz="6" w:space="0" w:color="999999"/>
              </w:divBdr>
              <w:divsChild>
                <w:div w:id="435557743">
                  <w:marLeft w:val="0"/>
                  <w:marRight w:val="0"/>
                  <w:marTop w:val="0"/>
                  <w:marBottom w:val="0"/>
                  <w:divBdr>
                    <w:top w:val="single" w:sz="24" w:space="8" w:color="B4B4B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srt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rtspa@srtspa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il@pec.srtspa.it" TargetMode="External"/><Relationship Id="rId2" Type="http://schemas.openxmlformats.org/officeDocument/2006/relationships/hyperlink" Target="mailto:srtspa@srtspa.it" TargetMode="External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ail@pec.srtspa.it" TargetMode="External"/><Relationship Id="rId2" Type="http://schemas.openxmlformats.org/officeDocument/2006/relationships/hyperlink" Target="mailto:srtspa@srtspa.i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F0FBCB-75E6-47D2-BDFD-DEA9622E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Novi Ligure, 11 Maggio 2007</vt:lpstr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 Ligure, 11 Maggio 2007</dc:title>
  <dc:creator>Andrea Firpo</dc:creator>
  <cp:lastModifiedBy>Elisa Tosonotti</cp:lastModifiedBy>
  <cp:revision>4</cp:revision>
  <cp:lastPrinted>2023-10-11T13:57:00Z</cp:lastPrinted>
  <dcterms:created xsi:type="dcterms:W3CDTF">2026-03-12T11:20:00Z</dcterms:created>
  <dcterms:modified xsi:type="dcterms:W3CDTF">2026-03-12T11:27:00Z</dcterms:modified>
</cp:coreProperties>
</file>